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DF12" w14:textId="450FF60F" w:rsidR="008773B2" w:rsidRPr="002718BE" w:rsidRDefault="00F859A4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18"/>
          <w:szCs w:val="18"/>
        </w:rPr>
      </w:pPr>
      <w:r w:rsidRPr="002718BE">
        <w:rPr>
          <w:rFonts w:ascii="DM Sans" w:eastAsiaTheme="majorEastAsia" w:hAnsi="DM Sans" w:cs="Segoe UI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F772F9C" wp14:editId="01925B15">
            <wp:simplePos x="0" y="0"/>
            <wp:positionH relativeFrom="margin">
              <wp:posOffset>4629150</wp:posOffset>
            </wp:positionH>
            <wp:positionV relativeFrom="margin">
              <wp:posOffset>-480695</wp:posOffset>
            </wp:positionV>
            <wp:extent cx="1493520" cy="1077595"/>
            <wp:effectExtent l="0" t="0" r="0" b="8255"/>
            <wp:wrapSquare wrapText="bothSides"/>
            <wp:docPr id="88183049" name="Bilde 1" descr="Et bilde som inneholder Grafikk, Font, gul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3049" name="Bilde 1" descr="Et bilde som inneholder Grafikk, Font, gul, grafisk design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7C2" w:rsidRPr="002718BE">
        <w:rPr>
          <w:rStyle w:val="normaltextrun"/>
          <w:rFonts w:ascii="DM Sans" w:eastAsiaTheme="majorEastAsia" w:hAnsi="DM Sans" w:cs="Segoe UI"/>
          <w:b/>
          <w:bCs/>
          <w:sz w:val="32"/>
          <w:szCs w:val="32"/>
        </w:rPr>
        <w:t>Anbefalt n</w:t>
      </w:r>
      <w:r w:rsidR="008773B2" w:rsidRPr="002718BE">
        <w:rPr>
          <w:rStyle w:val="normaltextrun"/>
          <w:rFonts w:ascii="DM Sans" w:eastAsiaTheme="majorEastAsia" w:hAnsi="DM Sans" w:cs="Segoe UI"/>
          <w:b/>
          <w:bCs/>
          <w:sz w:val="32"/>
          <w:szCs w:val="32"/>
        </w:rPr>
        <w:t>ominasjonsreglement ved kommunestyrevalg</w:t>
      </w:r>
      <w:r w:rsidR="00B144E0" w:rsidRPr="002718BE">
        <w:rPr>
          <w:rStyle w:val="normaltextrun"/>
          <w:rFonts w:ascii="DM Sans" w:eastAsiaTheme="majorEastAsia" w:hAnsi="DM Sans" w:cs="Segoe UI"/>
          <w:b/>
          <w:bCs/>
          <w:sz w:val="32"/>
          <w:szCs w:val="32"/>
        </w:rPr>
        <w:t xml:space="preserve"> </w:t>
      </w:r>
      <w:r w:rsidR="00E91E56" w:rsidRPr="002718BE">
        <w:rPr>
          <w:rStyle w:val="normaltextrun"/>
          <w:rFonts w:ascii="DM Sans" w:eastAsiaTheme="majorEastAsia" w:hAnsi="DM Sans" w:cs="Segoe UI"/>
          <w:b/>
          <w:bCs/>
          <w:sz w:val="32"/>
          <w:szCs w:val="32"/>
        </w:rPr>
        <w:t>med tidlig nominasjon</w:t>
      </w:r>
    </w:p>
    <w:p w14:paraId="18F0B230" w14:textId="77777777" w:rsidR="002718BE" w:rsidRPr="002718BE" w:rsidRDefault="002718BE" w:rsidP="002718BE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</w:p>
    <w:p w14:paraId="64F0A1F1" w14:textId="77777777" w:rsidR="002718BE" w:rsidRPr="002718BE" w:rsidRDefault="002718BE" w:rsidP="002718BE">
      <w:pPr>
        <w:autoSpaceDE w:val="0"/>
        <w:autoSpaceDN w:val="0"/>
        <w:adjustRightInd w:val="0"/>
        <w:spacing w:after="0" w:line="240" w:lineRule="auto"/>
        <w:rPr>
          <w:rFonts w:cs="Segoe UI"/>
          <w:b/>
          <w:bCs/>
        </w:rPr>
      </w:pPr>
      <w:r w:rsidRPr="002718BE">
        <w:rPr>
          <w:rFonts w:cs="Verdana"/>
        </w:rPr>
        <w:t>Anbefalt av KrFs sentralstyre 11. desember 2025, sak 99/2025</w:t>
      </w:r>
    </w:p>
    <w:p w14:paraId="30DC96B7" w14:textId="77777777" w:rsidR="00CA17C2" w:rsidRPr="002718BE" w:rsidRDefault="00CA17C2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</w:p>
    <w:p w14:paraId="65A2D399" w14:textId="77777777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18"/>
          <w:szCs w:val="18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Lokallagsårsmøtet 2026</w:t>
      </w:r>
    </w:p>
    <w:p w14:paraId="329C89D9" w14:textId="52FA8DF5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Lokallagsårsmøtet skal velge en nominasjonskomité på 3-5 personer og vedta et nominasjonsreglement</w:t>
      </w:r>
      <w:r w:rsidR="00B269BC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i hht. KrFs lover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. </w:t>
      </w:r>
    </w:p>
    <w:p w14:paraId="3A611E94" w14:textId="77777777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</w:p>
    <w:p w14:paraId="3ADED7F3" w14:textId="77777777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26"/>
          <w:szCs w:val="26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Nominasjonskomiteens arbeid </w:t>
      </w:r>
      <w:r w:rsidRPr="002718BE">
        <w:rPr>
          <w:rStyle w:val="eop"/>
          <w:rFonts w:ascii="DM Sans" w:eastAsiaTheme="majorEastAsia" w:hAnsi="DM Sans" w:cs="Segoe UI"/>
          <w:b/>
          <w:bCs/>
          <w:sz w:val="26"/>
          <w:szCs w:val="26"/>
        </w:rPr>
        <w:t> </w:t>
      </w:r>
    </w:p>
    <w:p w14:paraId="1BC2F84B" w14:textId="77777777" w:rsidR="00122E32" w:rsidRPr="002718BE" w:rsidRDefault="00611F9B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Nominasjonskomiteen har ansvar for å arbeide frem et forslag til valgliste for KrF i kommunen. </w:t>
      </w:r>
    </w:p>
    <w:p w14:paraId="44CCFCB5" w14:textId="77777777" w:rsidR="00122E32" w:rsidRPr="002718BE" w:rsidRDefault="00122E32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179EF4A0" w14:textId="21BC0308" w:rsidR="00D46054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I nominasjonsarbeidet er det ønskelig å finne en balanse mellom fornyelse og erfaring. </w:t>
      </w:r>
      <w:r w:rsidR="006F51A2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Vi ønsker kandidater som kan bli tydelige politiske profiler i lokal</w:t>
      </w:r>
      <w:r w:rsidR="007C7973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samfunnet og </w:t>
      </w:r>
      <w:r w:rsidR="00235126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tale KrFs sak i utvalg og kommunestyre på en god måte. </w:t>
      </w:r>
      <w:r w:rsidR="00011576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Både</w:t>
      </w:r>
      <w:r w:rsidR="00235126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faste kommunestyrerepresentanter og folkevalgte varaer må være forberedt på å delta aktivt i</w:t>
      </w:r>
      <w:r w:rsidR="009200B1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arbeidet i gruppa gjennom hele kommunestyreperioden. </w:t>
      </w:r>
    </w:p>
    <w:p w14:paraId="5C7AC294" w14:textId="77777777" w:rsidR="00D46054" w:rsidRPr="002718BE" w:rsidRDefault="00D46054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120F6A5C" w14:textId="1EDE8BAA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Det er ønskelig</w:t>
      </w:r>
      <w:r w:rsidR="00D46054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med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flerkulturell representasjon, en jevn kjønnsrepresentasjon og god aldersspredning</w:t>
      </w:r>
      <w:r w:rsidR="00BC2A60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på lista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. Det tilstrebes at det er to kvinner og to menn</w:t>
      </w:r>
      <w:r w:rsidR="00B92E77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blant topp fire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, samt en ungdom blant de </w:t>
      </w:r>
      <w:r w:rsidR="002718BE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tre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øverste plassene. </w:t>
      </w:r>
    </w:p>
    <w:p w14:paraId="7470002B" w14:textId="77777777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</w:p>
    <w:p w14:paraId="07C36D08" w14:textId="77777777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14E45F24" w14:textId="77777777" w:rsidR="00CB7100" w:rsidRPr="002718BE" w:rsidRDefault="00CB7100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Tidlig nominasjon av ordførerkandidat</w:t>
      </w:r>
    </w:p>
    <w:p w14:paraId="7D24A7CD" w14:textId="77777777" w:rsidR="00CB7100" w:rsidRPr="002718BE" w:rsidRDefault="00CB7100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</w:pPr>
    </w:p>
    <w:p w14:paraId="6F3A85AC" w14:textId="39C29519" w:rsidR="008773B2" w:rsidRPr="002718BE" w:rsidRDefault="00284891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Mars</w:t>
      </w:r>
      <w:r w:rsidR="008773B2"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: Høring</w:t>
      </w:r>
      <w:r w:rsidR="008773B2" w:rsidRPr="002718BE">
        <w:rPr>
          <w:rStyle w:val="tabchar"/>
          <w:rFonts w:ascii="DM Sans" w:eastAsiaTheme="majorEastAsia" w:hAnsi="DM Sans" w:cs="Calibri"/>
          <w:b/>
          <w:bCs/>
          <w:sz w:val="22"/>
          <w:szCs w:val="22"/>
        </w:rPr>
        <w:tab/>
      </w:r>
      <w:r w:rsidR="008773B2" w:rsidRPr="002718BE">
        <w:rPr>
          <w:rStyle w:val="eop"/>
          <w:rFonts w:ascii="DM Sans" w:eastAsiaTheme="majorEastAsia" w:hAnsi="DM Sans" w:cs="Segoe UI"/>
          <w:b/>
          <w:bCs/>
          <w:sz w:val="22"/>
          <w:szCs w:val="22"/>
        </w:rPr>
        <w:t> </w:t>
      </w:r>
    </w:p>
    <w:p w14:paraId="386FE97A" w14:textId="55C7DECC" w:rsidR="00FD6079" w:rsidRPr="002718BE" w:rsidRDefault="00850BFC" w:rsidP="006C4C3F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Det sendes ut epost til alle</w:t>
      </w:r>
      <w:r w:rsidR="00FD6079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medlemmer, med </w:t>
      </w:r>
      <w:r w:rsidR="003E76D4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mulighet for å komme med innspill på </w:t>
      </w:r>
      <w:r w:rsidR="009E30B3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hvem</w:t>
      </w:r>
      <w:r w:rsidR="003E76D4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  <w:r w:rsidR="00CA007E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de mener bør</w:t>
      </w:r>
      <w:r w:rsidR="003E76D4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  <w:r w:rsidR="00E07F55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være KrFs ordførerkandidat</w:t>
      </w:r>
      <w:r w:rsidR="002718BE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/ listetopp</w:t>
      </w:r>
      <w:r w:rsidR="00E07F55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i kommunen. </w:t>
      </w:r>
      <w:r w:rsidR="005A44EA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</w:p>
    <w:p w14:paraId="5DF10C7C" w14:textId="0378E018" w:rsidR="008B6C1D" w:rsidRPr="002718BE" w:rsidRDefault="008B6C1D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60AC5949" w14:textId="2DCE40B9" w:rsidR="008773B2" w:rsidRPr="002718BE" w:rsidRDefault="008773B2" w:rsidP="006C4C3F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For å delta i lokallagenes høringer må en være registrert bosatt i kommunen, ha vært registrert medlem i minst tre måneder, være født i 2009 eller tidligere og ha betalt forfalt medlemskontingent. 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4EEA3AA2" w14:textId="77777777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0AD82F06" w14:textId="45CF3658" w:rsidR="008773B2" w:rsidRPr="002718BE" w:rsidRDefault="00284891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April</w:t>
      </w:r>
      <w:r w:rsidR="008773B2"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: Kartlegging</w:t>
      </w:r>
      <w:r w:rsidR="008773B2" w:rsidRPr="002718BE">
        <w:rPr>
          <w:rStyle w:val="eop"/>
          <w:rFonts w:ascii="DM Sans" w:eastAsiaTheme="majorEastAsia" w:hAnsi="DM Sans" w:cs="Segoe UI"/>
          <w:b/>
          <w:bCs/>
          <w:sz w:val="22"/>
          <w:szCs w:val="22"/>
        </w:rPr>
        <w:t> </w:t>
      </w:r>
    </w:p>
    <w:p w14:paraId="6F145330" w14:textId="40120423" w:rsidR="00B4720A" w:rsidRPr="002718BE" w:rsidRDefault="008773B2" w:rsidP="002718BE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Fonts w:ascii="DM Sans" w:hAnsi="DM Sans" w:cs="Segoe UI"/>
          <w:sz w:val="22"/>
          <w:szCs w:val="22"/>
        </w:rPr>
        <w:t xml:space="preserve">Nominasjonskomiteen </w:t>
      </w:r>
      <w:r w:rsidR="00341D3B" w:rsidRPr="002718BE">
        <w:rPr>
          <w:rFonts w:ascii="DM Sans" w:hAnsi="DM Sans" w:cs="Segoe UI"/>
          <w:sz w:val="22"/>
          <w:szCs w:val="22"/>
        </w:rPr>
        <w:t xml:space="preserve">går igjennom alle innkomne forslag. </w:t>
      </w:r>
      <w:r w:rsidR="00B4720A" w:rsidRPr="002718BE">
        <w:rPr>
          <w:rFonts w:ascii="DM Sans" w:hAnsi="DM Sans" w:cs="Segoe UI"/>
          <w:sz w:val="22"/>
          <w:szCs w:val="22"/>
        </w:rPr>
        <w:t xml:space="preserve">Nominasjonskomiteen kan </w:t>
      </w:r>
      <w:r w:rsidR="00695857" w:rsidRPr="002718BE">
        <w:rPr>
          <w:rFonts w:ascii="DM Sans" w:hAnsi="DM Sans" w:cs="Segoe UI"/>
          <w:sz w:val="22"/>
          <w:szCs w:val="22"/>
        </w:rPr>
        <w:t xml:space="preserve">i tillegg </w:t>
      </w:r>
      <w:r w:rsidR="00915B23" w:rsidRPr="002718BE">
        <w:rPr>
          <w:rFonts w:ascii="DM Sans" w:hAnsi="DM Sans" w:cs="Segoe UI"/>
          <w:sz w:val="22"/>
          <w:szCs w:val="22"/>
        </w:rPr>
        <w:t>komme</w:t>
      </w:r>
      <w:r w:rsidR="00B4720A" w:rsidRPr="002718BE">
        <w:rPr>
          <w:rFonts w:ascii="DM Sans" w:hAnsi="DM Sans" w:cs="Segoe UI"/>
          <w:sz w:val="22"/>
          <w:szCs w:val="22"/>
        </w:rPr>
        <w:t xml:space="preserve"> med egne forslag. </w:t>
      </w:r>
    </w:p>
    <w:p w14:paraId="374D95F7" w14:textId="77777777" w:rsidR="00B4720A" w:rsidRPr="002718BE" w:rsidRDefault="00B4720A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</w:p>
    <w:p w14:paraId="416ECE86" w14:textId="5D7FCDD0" w:rsidR="003D4A7F" w:rsidRPr="002718BE" w:rsidRDefault="00B4720A" w:rsidP="002718BE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Fonts w:ascii="DM Sans" w:hAnsi="DM Sans" w:cs="Segoe UI"/>
          <w:sz w:val="22"/>
          <w:szCs w:val="22"/>
        </w:rPr>
        <w:t xml:space="preserve">Nominasjonskomiteen </w:t>
      </w:r>
      <w:r w:rsidR="008773B2" w:rsidRPr="002718BE">
        <w:rPr>
          <w:rFonts w:ascii="DM Sans" w:hAnsi="DM Sans" w:cs="Segoe UI"/>
          <w:sz w:val="22"/>
          <w:szCs w:val="22"/>
        </w:rPr>
        <w:t>tar personlig kontakt med aktuelle kandidater</w:t>
      </w:r>
      <w:r w:rsidR="000C3C40" w:rsidRPr="002718BE">
        <w:rPr>
          <w:rFonts w:ascii="DM Sans" w:hAnsi="DM Sans" w:cs="Segoe UI"/>
          <w:sz w:val="22"/>
          <w:szCs w:val="22"/>
        </w:rPr>
        <w:t xml:space="preserve">, inkludert sittende </w:t>
      </w:r>
      <w:r w:rsidR="00581427" w:rsidRPr="002718BE">
        <w:rPr>
          <w:rFonts w:ascii="DM Sans" w:hAnsi="DM Sans" w:cs="Segoe UI"/>
          <w:sz w:val="22"/>
          <w:szCs w:val="22"/>
        </w:rPr>
        <w:t>ordfører</w:t>
      </w:r>
      <w:r w:rsidR="00404818">
        <w:rPr>
          <w:rFonts w:ascii="DM Sans" w:hAnsi="DM Sans" w:cs="Segoe UI"/>
          <w:sz w:val="22"/>
          <w:szCs w:val="22"/>
        </w:rPr>
        <w:t xml:space="preserve">/ </w:t>
      </w:r>
      <w:r w:rsidR="00581427" w:rsidRPr="002718BE">
        <w:rPr>
          <w:rFonts w:ascii="DM Sans" w:hAnsi="DM Sans" w:cs="Segoe UI"/>
          <w:sz w:val="22"/>
          <w:szCs w:val="22"/>
        </w:rPr>
        <w:t>gruppeleder</w:t>
      </w:r>
      <w:r w:rsidR="000C3C40" w:rsidRPr="002718BE">
        <w:rPr>
          <w:rFonts w:ascii="DM Sans" w:hAnsi="DM Sans" w:cs="Segoe UI"/>
          <w:sz w:val="22"/>
          <w:szCs w:val="22"/>
        </w:rPr>
        <w:t>,</w:t>
      </w:r>
      <w:r w:rsidR="008773B2" w:rsidRPr="002718BE">
        <w:rPr>
          <w:rFonts w:ascii="DM Sans" w:hAnsi="DM Sans" w:cs="Segoe UI"/>
          <w:sz w:val="22"/>
          <w:szCs w:val="22"/>
        </w:rPr>
        <w:t xml:space="preserve"> for å spørre om de</w:t>
      </w:r>
      <w:r w:rsidR="007B368B" w:rsidRPr="002718BE">
        <w:rPr>
          <w:rFonts w:ascii="DM Sans" w:hAnsi="DM Sans" w:cs="Segoe UI"/>
          <w:sz w:val="22"/>
          <w:szCs w:val="22"/>
        </w:rPr>
        <w:t xml:space="preserve"> ønsker å bli vurdert </w:t>
      </w:r>
      <w:r w:rsidR="00B21CBA" w:rsidRPr="002718BE">
        <w:rPr>
          <w:rFonts w:ascii="DM Sans" w:hAnsi="DM Sans" w:cs="Segoe UI"/>
          <w:sz w:val="22"/>
          <w:szCs w:val="22"/>
        </w:rPr>
        <w:t>som ordførerkandida</w:t>
      </w:r>
      <w:r w:rsidR="00C04E7B" w:rsidRPr="002718BE">
        <w:rPr>
          <w:rFonts w:ascii="DM Sans" w:hAnsi="DM Sans" w:cs="Segoe UI"/>
          <w:sz w:val="22"/>
          <w:szCs w:val="22"/>
        </w:rPr>
        <w:t xml:space="preserve">t. </w:t>
      </w:r>
    </w:p>
    <w:p w14:paraId="125A6A2D" w14:textId="77777777" w:rsidR="00FA1017" w:rsidRPr="002718BE" w:rsidRDefault="00FA1017" w:rsidP="00FA1017">
      <w:pPr>
        <w:pStyle w:val="Listeavsnitt"/>
        <w:spacing w:after="0"/>
        <w:rPr>
          <w:rFonts w:cs="Segoe UI"/>
        </w:rPr>
      </w:pPr>
    </w:p>
    <w:p w14:paraId="14770785" w14:textId="4AB7B699" w:rsidR="00C04E7B" w:rsidRDefault="00C04E7B" w:rsidP="002718BE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Fonts w:ascii="DM Sans" w:hAnsi="DM Sans" w:cs="Segoe UI"/>
          <w:sz w:val="22"/>
          <w:szCs w:val="22"/>
        </w:rPr>
        <w:t xml:space="preserve">Det skal gjennomføres et intervju/samtale med aktuelle </w:t>
      </w:r>
      <w:r w:rsidR="000C0EBE" w:rsidRPr="002718BE">
        <w:rPr>
          <w:rFonts w:ascii="DM Sans" w:hAnsi="DM Sans" w:cs="Segoe UI"/>
          <w:sz w:val="22"/>
          <w:szCs w:val="22"/>
        </w:rPr>
        <w:t>ordførerkandidater</w:t>
      </w:r>
      <w:r w:rsidR="00404818">
        <w:rPr>
          <w:rFonts w:ascii="DM Sans" w:hAnsi="DM Sans" w:cs="Segoe UI"/>
          <w:sz w:val="22"/>
          <w:szCs w:val="22"/>
        </w:rPr>
        <w:t>/ listetopper</w:t>
      </w:r>
      <w:r w:rsidRPr="002718BE">
        <w:rPr>
          <w:rFonts w:ascii="DM Sans" w:hAnsi="DM Sans" w:cs="Segoe UI"/>
          <w:sz w:val="22"/>
          <w:szCs w:val="22"/>
        </w:rPr>
        <w:t>, hvor man avklarer motivasjon, ferdigheter og gjensidige forventinger.</w:t>
      </w:r>
    </w:p>
    <w:p w14:paraId="7BA617F2" w14:textId="77777777" w:rsidR="002718BE" w:rsidRDefault="002718BE" w:rsidP="002718BE">
      <w:pPr>
        <w:pStyle w:val="Listeavsnitt"/>
        <w:spacing w:after="0"/>
        <w:rPr>
          <w:rFonts w:cs="Segoe UI"/>
        </w:rPr>
      </w:pPr>
    </w:p>
    <w:p w14:paraId="7614163D" w14:textId="77777777" w:rsidR="002718BE" w:rsidRPr="002718BE" w:rsidRDefault="002718BE" w:rsidP="002718BE">
      <w:pPr>
        <w:pStyle w:val="paragraph"/>
        <w:spacing w:before="0" w:beforeAutospacing="0" w:after="0" w:afterAutospacing="0"/>
        <w:ind w:left="720"/>
        <w:textAlignment w:val="baseline"/>
        <w:rPr>
          <w:rFonts w:ascii="DM Sans" w:hAnsi="DM Sans" w:cs="Segoe UI"/>
          <w:sz w:val="22"/>
          <w:szCs w:val="22"/>
        </w:rPr>
      </w:pPr>
    </w:p>
    <w:p w14:paraId="5625C089" w14:textId="77777777" w:rsidR="002718BE" w:rsidRDefault="002718BE" w:rsidP="002718BE">
      <w:pPr>
        <w:pStyle w:val="paragraph"/>
        <w:spacing w:before="0" w:beforeAutospacing="0" w:after="0"/>
        <w:textAlignment w:val="baseline"/>
        <w:rPr>
          <w:rFonts w:ascii="DM Sans" w:hAnsi="DM Sans" w:cs="Segoe UI"/>
          <w:b/>
          <w:bCs/>
          <w:sz w:val="22"/>
          <w:szCs w:val="22"/>
        </w:rPr>
      </w:pPr>
    </w:p>
    <w:p w14:paraId="57BD0CA0" w14:textId="3D072511" w:rsidR="00F96E20" w:rsidRPr="002718BE" w:rsidRDefault="00F96E20" w:rsidP="002718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lastRenderedPageBreak/>
        <w:t>Mai: Innstilling</w:t>
      </w:r>
      <w:r w:rsidR="00684669"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 xml:space="preserve"> ordførerkandidat</w:t>
      </w:r>
    </w:p>
    <w:p w14:paraId="297B99FE" w14:textId="7242BB6C" w:rsidR="000A30C3" w:rsidRPr="002718BE" w:rsidRDefault="00C04E7B" w:rsidP="00404818">
      <w:pPr>
        <w:pStyle w:val="paragraph"/>
        <w:numPr>
          <w:ilvl w:val="0"/>
          <w:numId w:val="26"/>
        </w:numPr>
        <w:spacing w:before="0" w:beforeAutospacing="0" w:after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Fonts w:ascii="DM Sans" w:hAnsi="DM Sans" w:cs="Segoe UI"/>
          <w:sz w:val="22"/>
          <w:szCs w:val="22"/>
        </w:rPr>
        <w:t>Nominasjonskomiteen innstiller ordførerkandidat</w:t>
      </w:r>
      <w:r w:rsidR="002718BE">
        <w:rPr>
          <w:rFonts w:ascii="DM Sans" w:hAnsi="DM Sans" w:cs="Segoe UI"/>
          <w:sz w:val="22"/>
          <w:szCs w:val="22"/>
        </w:rPr>
        <w:t>/ listetopp</w:t>
      </w:r>
      <w:r w:rsidRPr="002718BE">
        <w:rPr>
          <w:rFonts w:ascii="DM Sans" w:hAnsi="DM Sans" w:cs="Segoe UI"/>
          <w:sz w:val="22"/>
          <w:szCs w:val="22"/>
        </w:rPr>
        <w:t xml:space="preserve">, basert på høringssvar, intervjuer, egne vurderinger og annen informasjon de har innhentet underveis i arbeidet. </w:t>
      </w:r>
    </w:p>
    <w:p w14:paraId="7015863F" w14:textId="5CBBBE2D" w:rsidR="00C04E7B" w:rsidRPr="00B252E5" w:rsidRDefault="00C04E7B" w:rsidP="00404818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="DM Sans" w:eastAsiaTheme="majorEastAsia" w:hAnsi="DM Sans"/>
          <w:sz w:val="22"/>
          <w:szCs w:val="22"/>
        </w:rPr>
      </w:pPr>
      <w:r w:rsidRPr="00B252E5">
        <w:rPr>
          <w:rStyle w:val="normaltextrun"/>
          <w:rFonts w:ascii="DM Sans" w:eastAsiaTheme="majorEastAsia" w:hAnsi="DM Sans"/>
          <w:sz w:val="22"/>
          <w:szCs w:val="22"/>
        </w:rPr>
        <w:t xml:space="preserve">Innstillingen sendes til </w:t>
      </w:r>
      <w:r w:rsidR="00684669" w:rsidRPr="00B252E5">
        <w:rPr>
          <w:rStyle w:val="normaltextrun"/>
          <w:rFonts w:ascii="DM Sans" w:eastAsiaTheme="majorEastAsia" w:hAnsi="DM Sans"/>
          <w:sz w:val="22"/>
          <w:szCs w:val="22"/>
        </w:rPr>
        <w:t>medlemmene</w:t>
      </w:r>
      <w:r w:rsidRPr="00B252E5">
        <w:rPr>
          <w:rStyle w:val="normaltextrun"/>
          <w:rFonts w:ascii="DM Sans" w:eastAsiaTheme="majorEastAsia" w:hAnsi="DM Sans"/>
          <w:sz w:val="22"/>
          <w:szCs w:val="22"/>
        </w:rPr>
        <w:t xml:space="preserve"> i god tid før nominasjonsmøtet. </w:t>
      </w:r>
    </w:p>
    <w:p w14:paraId="5671F825" w14:textId="77777777" w:rsidR="00404818" w:rsidRDefault="00404818" w:rsidP="002718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</w:pPr>
    </w:p>
    <w:p w14:paraId="351326E6" w14:textId="55B9DD77" w:rsidR="00C04E7B" w:rsidRPr="002718BE" w:rsidRDefault="00684669" w:rsidP="002718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 xml:space="preserve">Mai/juni: </w:t>
      </w:r>
      <w:r w:rsidR="00123E52"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Nominasjonsmøte for t</w:t>
      </w: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idlig nominasjon av ordførerkandidat</w:t>
      </w:r>
    </w:p>
    <w:p w14:paraId="211B8FA5" w14:textId="15BE6E33" w:rsidR="005969DE" w:rsidRDefault="00684669" w:rsidP="002718BE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Fonts w:ascii="DM Sans" w:hAnsi="DM Sans" w:cs="Segoe UI"/>
          <w:sz w:val="22"/>
          <w:szCs w:val="22"/>
        </w:rPr>
        <w:t>Styret innkaller til nominasjonsmøte for tidlig nominasjon av ordførerkandidat</w:t>
      </w:r>
      <w:r w:rsidR="00404818">
        <w:rPr>
          <w:rFonts w:ascii="DM Sans" w:hAnsi="DM Sans" w:cs="Segoe UI"/>
          <w:sz w:val="22"/>
          <w:szCs w:val="22"/>
        </w:rPr>
        <w:t>/ listetopp</w:t>
      </w:r>
      <w:r w:rsidRPr="002718BE">
        <w:rPr>
          <w:rFonts w:ascii="DM Sans" w:hAnsi="DM Sans" w:cs="Segoe UI"/>
          <w:sz w:val="22"/>
          <w:szCs w:val="22"/>
        </w:rPr>
        <w:t xml:space="preserve">. </w:t>
      </w:r>
    </w:p>
    <w:p w14:paraId="5F513F28" w14:textId="77777777" w:rsidR="002718BE" w:rsidRPr="002718BE" w:rsidRDefault="002718BE" w:rsidP="00404818">
      <w:pPr>
        <w:pStyle w:val="paragraph"/>
        <w:spacing w:before="0" w:beforeAutospacing="0" w:after="0" w:afterAutospacing="0"/>
        <w:ind w:left="720"/>
        <w:textAlignment w:val="baseline"/>
        <w:rPr>
          <w:rFonts w:ascii="DM Sans" w:hAnsi="DM Sans" w:cs="Segoe UI"/>
          <w:sz w:val="22"/>
          <w:szCs w:val="22"/>
        </w:rPr>
      </w:pPr>
    </w:p>
    <w:p w14:paraId="021CEE5A" w14:textId="13A096C8" w:rsidR="002718BE" w:rsidRDefault="004F6C06" w:rsidP="002718BE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Fonts w:ascii="DM Sans" w:hAnsi="DM Sans" w:cs="Segoe UI"/>
          <w:sz w:val="22"/>
          <w:szCs w:val="22"/>
        </w:rPr>
        <w:t>Nominasjonskomiteen gjør rede for nominasjonsprosessen og legger frem innstillinge</w:t>
      </w:r>
      <w:r w:rsidR="002718BE">
        <w:rPr>
          <w:rFonts w:ascii="DM Sans" w:hAnsi="DM Sans" w:cs="Segoe UI"/>
          <w:sz w:val="22"/>
          <w:szCs w:val="22"/>
        </w:rPr>
        <w:t>n</w:t>
      </w:r>
      <w:r w:rsidR="000653AB">
        <w:rPr>
          <w:rFonts w:ascii="DM Sans" w:hAnsi="DM Sans" w:cs="Segoe UI"/>
          <w:sz w:val="22"/>
          <w:szCs w:val="22"/>
        </w:rPr>
        <w:t>.</w:t>
      </w:r>
    </w:p>
    <w:p w14:paraId="6EC15AE5" w14:textId="77777777" w:rsidR="00404818" w:rsidRDefault="00404818" w:rsidP="00404818">
      <w:pPr>
        <w:pStyle w:val="paragraph"/>
        <w:spacing w:before="0" w:beforeAutospacing="0" w:after="0" w:afterAutospacing="0"/>
        <w:ind w:left="720"/>
        <w:textAlignment w:val="baseline"/>
        <w:rPr>
          <w:rFonts w:ascii="DM Sans" w:hAnsi="DM Sans" w:cs="Segoe UI"/>
          <w:sz w:val="22"/>
          <w:szCs w:val="22"/>
        </w:rPr>
      </w:pPr>
    </w:p>
    <w:p w14:paraId="1E2A58E7" w14:textId="0D541BF6" w:rsidR="007673DB" w:rsidRDefault="007673DB" w:rsidP="0040481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Fonts w:ascii="DM Sans" w:hAnsi="DM Sans" w:cs="Segoe UI"/>
          <w:sz w:val="22"/>
          <w:szCs w:val="22"/>
        </w:rPr>
        <w:t xml:space="preserve">Den innstilte kandidaten og eventuelle motkandidater som fremmes, presenteres på nominasjonsmøtet. </w:t>
      </w:r>
    </w:p>
    <w:p w14:paraId="251CE891" w14:textId="77777777" w:rsidR="00404818" w:rsidRDefault="00404818" w:rsidP="00404818">
      <w:pPr>
        <w:pStyle w:val="paragraph"/>
        <w:spacing w:before="0" w:beforeAutospacing="0" w:after="0" w:afterAutospacing="0"/>
        <w:ind w:left="720"/>
        <w:textAlignment w:val="baseline"/>
        <w:rPr>
          <w:rFonts w:ascii="DM Sans" w:hAnsi="DM Sans" w:cs="Segoe UI"/>
          <w:sz w:val="22"/>
          <w:szCs w:val="22"/>
        </w:rPr>
      </w:pPr>
    </w:p>
    <w:p w14:paraId="28C1AC1D" w14:textId="677C6391" w:rsidR="004F6C06" w:rsidRDefault="007673DB" w:rsidP="0040481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Fonts w:ascii="DM Sans" w:hAnsi="DM Sans" w:cs="Segoe UI"/>
          <w:sz w:val="22"/>
          <w:szCs w:val="22"/>
        </w:rPr>
        <w:t>Det gjennomføres valg av ordførerkandidat. Valget er å ansees som endelig.</w:t>
      </w:r>
    </w:p>
    <w:p w14:paraId="3A67EE1E" w14:textId="77777777" w:rsidR="00404818" w:rsidRDefault="00404818" w:rsidP="00404818">
      <w:pPr>
        <w:pStyle w:val="Listeavsnitt"/>
        <w:spacing w:after="0"/>
        <w:rPr>
          <w:rFonts w:cs="Segoe UI"/>
        </w:rPr>
      </w:pPr>
    </w:p>
    <w:p w14:paraId="7911AF1E" w14:textId="71B99D6D" w:rsidR="008773B2" w:rsidRPr="002718BE" w:rsidRDefault="00C04E7B" w:rsidP="0040481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Fonts w:ascii="DM Sans" w:hAnsi="DM Sans" w:cs="Segoe UI"/>
          <w:sz w:val="22"/>
          <w:szCs w:val="22"/>
        </w:rPr>
        <w:t>Det skal føres protokoll over nominasjonsmøtets forhandlinger. I protokollen innføres navnene på de som deltar i møtet, sammen med de beslutninger som treffes på møtet, med stemmetall.</w:t>
      </w:r>
    </w:p>
    <w:p w14:paraId="371C040A" w14:textId="77777777" w:rsidR="008773B2" w:rsidRPr="00404818" w:rsidRDefault="008773B2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hAnsi="DM Sans" w:cs="Segoe UI"/>
          <w:sz w:val="22"/>
          <w:szCs w:val="22"/>
        </w:rPr>
      </w:pPr>
    </w:p>
    <w:p w14:paraId="624BF8CA" w14:textId="77777777" w:rsidR="00557665" w:rsidRPr="002718BE" w:rsidRDefault="00557665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Nominasjon til resten av lista</w:t>
      </w:r>
    </w:p>
    <w:p w14:paraId="14CD7826" w14:textId="77777777" w:rsidR="00404818" w:rsidRDefault="00404818" w:rsidP="004048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</w:pPr>
    </w:p>
    <w:p w14:paraId="07F1A661" w14:textId="29614CD6" w:rsidR="00DC4CA5" w:rsidRPr="002718BE" w:rsidRDefault="00DC4CA5" w:rsidP="004048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August: Høring</w:t>
      </w:r>
    </w:p>
    <w:p w14:paraId="56DFB793" w14:textId="4BAAAD52" w:rsidR="00DC4CA5" w:rsidRPr="00F6573E" w:rsidRDefault="00DC4CA5" w:rsidP="00404818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DM Sans" w:hAnsi="DM Sans"/>
          <w:sz w:val="22"/>
          <w:szCs w:val="22"/>
        </w:rPr>
      </w:pPr>
      <w:r w:rsidRPr="00F6573E">
        <w:rPr>
          <w:rFonts w:ascii="DM Sans" w:hAnsi="DM Sans"/>
          <w:sz w:val="22"/>
          <w:szCs w:val="22"/>
        </w:rPr>
        <w:t>Det sendes ut epost til alle medlemmer, med mulighet for å komme med innspill på personer de mener bør stå på KrFs kommunestyreliste.</w:t>
      </w:r>
    </w:p>
    <w:p w14:paraId="29F777E6" w14:textId="77777777" w:rsidR="00404818" w:rsidRPr="00F6573E" w:rsidRDefault="00404818" w:rsidP="00404818">
      <w:pPr>
        <w:pStyle w:val="paragraph"/>
        <w:spacing w:before="0" w:beforeAutospacing="0" w:after="0" w:afterAutospacing="0"/>
        <w:ind w:left="720"/>
        <w:textAlignment w:val="baseline"/>
        <w:rPr>
          <w:rFonts w:ascii="DM Sans" w:hAnsi="DM Sans"/>
          <w:sz w:val="22"/>
          <w:szCs w:val="22"/>
        </w:rPr>
      </w:pPr>
    </w:p>
    <w:p w14:paraId="105EE05E" w14:textId="6ECAAF1D" w:rsidR="00DC4CA5" w:rsidRPr="00F6573E" w:rsidRDefault="00DC4CA5" w:rsidP="00404818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DM Sans" w:hAnsi="DM Sans"/>
          <w:sz w:val="22"/>
          <w:szCs w:val="22"/>
        </w:rPr>
      </w:pPr>
      <w:r w:rsidRPr="00F6573E">
        <w:rPr>
          <w:rFonts w:ascii="DM Sans" w:hAnsi="DM Sans"/>
          <w:sz w:val="22"/>
          <w:szCs w:val="22"/>
        </w:rPr>
        <w:t xml:space="preserve">Nominasjonskomiteen kan i tillegg bruke sosiale medier eller ringe til alle medlemmer i kommunen for å </w:t>
      </w:r>
      <w:r w:rsidR="002D7BE7" w:rsidRPr="00F6573E">
        <w:rPr>
          <w:rFonts w:ascii="DM Sans" w:hAnsi="DM Sans"/>
          <w:sz w:val="22"/>
          <w:szCs w:val="22"/>
        </w:rPr>
        <w:t xml:space="preserve">oppfordre </w:t>
      </w:r>
      <w:r w:rsidR="00756456" w:rsidRPr="00F6573E">
        <w:rPr>
          <w:rFonts w:ascii="DM Sans" w:hAnsi="DM Sans"/>
          <w:sz w:val="22"/>
          <w:szCs w:val="22"/>
        </w:rPr>
        <w:t>til å stille på lista eller bidra med høringssvar.</w:t>
      </w:r>
    </w:p>
    <w:p w14:paraId="7B1D5499" w14:textId="77777777" w:rsidR="00404818" w:rsidRPr="00F6573E" w:rsidRDefault="00404818" w:rsidP="00404818">
      <w:pPr>
        <w:pStyle w:val="Listeavsnitt"/>
        <w:spacing w:after="0"/>
      </w:pPr>
    </w:p>
    <w:p w14:paraId="7303F743" w14:textId="0BBC0AB5" w:rsidR="00DC4CA5" w:rsidRPr="00F6573E" w:rsidRDefault="00DC4CA5" w:rsidP="00404818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DM Sans" w:hAnsi="DM Sans"/>
          <w:sz w:val="22"/>
          <w:szCs w:val="22"/>
        </w:rPr>
      </w:pPr>
      <w:r w:rsidRPr="00F6573E">
        <w:rPr>
          <w:rFonts w:ascii="DM Sans" w:hAnsi="DM Sans"/>
          <w:sz w:val="22"/>
          <w:szCs w:val="22"/>
        </w:rPr>
        <w:t xml:space="preserve">For å delta i lokallagenes høringer må en være registrert bosatt i kommunen, ha vært registrert medlem i minst tre måneder, være født i 2009 eller tidligere og ha betalt forfalt medlemskontingent.  </w:t>
      </w:r>
    </w:p>
    <w:p w14:paraId="192B01D8" w14:textId="77777777" w:rsidR="00404818" w:rsidRDefault="00404818" w:rsidP="004048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</w:pPr>
    </w:p>
    <w:p w14:paraId="39B5AAC2" w14:textId="6B6EEA9A" w:rsidR="00DC4CA5" w:rsidRPr="002718BE" w:rsidRDefault="00DC4CA5" w:rsidP="004048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 xml:space="preserve">September: Kartlegging </w:t>
      </w:r>
    </w:p>
    <w:p w14:paraId="554079D1" w14:textId="2C7FB0FD" w:rsidR="00DC4CA5" w:rsidRPr="00404818" w:rsidRDefault="00DC4CA5" w:rsidP="00DC4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Nominasjonskomiteen går igjennom alle innkomne forslag. Nominasjonskomiteen kan i tillegg supplere med egne forslag. </w:t>
      </w:r>
    </w:p>
    <w:p w14:paraId="62FCE60F" w14:textId="77777777" w:rsidR="00404818" w:rsidRDefault="00404818" w:rsidP="00DC4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37E053B6" w14:textId="6A373519" w:rsidR="00557665" w:rsidRPr="002718BE" w:rsidRDefault="00DC4CA5" w:rsidP="00DC4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Nominasjonskomiteen tar personlig kontakt med alle aktuelle kandidater, inkludert sittende kommunestyrerepresentanter, for å spørre om de er villige til delta i nominasjonsprosessen.</w:t>
      </w:r>
    </w:p>
    <w:p w14:paraId="1C99158D" w14:textId="77777777" w:rsidR="00DC4CA5" w:rsidRPr="002718BE" w:rsidRDefault="00DC4CA5" w:rsidP="00DC4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6155979D" w14:textId="4DA61394" w:rsidR="00B522F2" w:rsidRPr="002718BE" w:rsidRDefault="00DC4CA5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 xml:space="preserve">Oktober: </w:t>
      </w:r>
      <w:r w:rsidR="009447C8"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S</w:t>
      </w: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ette opp</w:t>
      </w:r>
      <w:r w:rsidR="00011576"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 xml:space="preserve"> listeforslag</w:t>
      </w:r>
    </w:p>
    <w:p w14:paraId="0D7E7543" w14:textId="6D5353FF" w:rsidR="007102E5" w:rsidRPr="002718BE" w:rsidRDefault="007102E5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bookmarkStart w:id="0" w:name="_Hlk215516253"/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Det gjennomføres et intervju/samtale med aktuelle toppkandidater, hvor man avklarer motivasjon, ferdigheter og gjensidige forventinger.</w:t>
      </w:r>
    </w:p>
    <w:p w14:paraId="2F7E7E59" w14:textId="77777777" w:rsidR="00817070" w:rsidRPr="002718BE" w:rsidRDefault="00817070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bookmarkEnd w:id="0"/>
    <w:p w14:paraId="2D52E6A7" w14:textId="6AE5D08C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Nominasjonskomiteen setter opp </w:t>
      </w:r>
      <w:r w:rsidR="00B522F2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et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forslag til valgliste</w:t>
      </w:r>
      <w:r w:rsidR="00AA4DF4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, basert på </w:t>
      </w:r>
      <w:r w:rsidR="000357BC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hva som </w:t>
      </w:r>
      <w:proofErr w:type="gramStart"/>
      <w:r w:rsidR="000357BC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fremkommer</w:t>
      </w:r>
      <w:proofErr w:type="gramEnd"/>
      <w:r w:rsidR="000357BC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i høringssvar, samtaler med aktuelle kandidater</w:t>
      </w:r>
      <w:r w:rsidR="009767F8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, eventuell annen informasjon og egne vurderinger. </w:t>
      </w:r>
    </w:p>
    <w:p w14:paraId="5B940C9B" w14:textId="77777777" w:rsidR="005716DF" w:rsidRPr="002718BE" w:rsidRDefault="005716DF" w:rsidP="005716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25816151" w14:textId="470E8CA4" w:rsidR="005716DF" w:rsidRPr="002718BE" w:rsidRDefault="008773B2" w:rsidP="005716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Listeforslaget </w:t>
      </w:r>
      <w:r w:rsidR="005716DF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må ha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minimum </w:t>
      </w: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 xml:space="preserve">sju 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kandidater</w:t>
      </w:r>
      <w:r w:rsidR="00753CE0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, i rekkefølge. 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</w:p>
    <w:p w14:paraId="46D79D73" w14:textId="1A9D743F" w:rsidR="008773B2" w:rsidRPr="002718BE" w:rsidRDefault="008773B2" w:rsidP="005716DF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Forslaget kan maksimalt inneholde </w:t>
      </w:r>
      <w:r w:rsidR="00B522F2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så mange kandidater som </w:t>
      </w:r>
      <w:r w:rsidR="005716DF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kommunen har representanter i 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kommunestyret</w:t>
      </w:r>
      <w:r w:rsidR="005716DF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+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seks navn.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7ABDC47B" w14:textId="77777777" w:rsidR="005716DF" w:rsidRPr="002718BE" w:rsidRDefault="005716DF" w:rsidP="005716DF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</w:p>
    <w:p w14:paraId="3724D4FD" w14:textId="610D57D7" w:rsidR="00420306" w:rsidRPr="002718BE" w:rsidRDefault="00446D9A" w:rsidP="005716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Kandidatene </w:t>
      </w:r>
      <w:r w:rsidR="00420306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informeres om hvilken plass de foreslås på</w:t>
      </w:r>
      <w:r w:rsidR="00754521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, før listeforslaget sendes ut. </w:t>
      </w:r>
      <w:r w:rsidR="00420306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</w:p>
    <w:p w14:paraId="58C011A7" w14:textId="7225EC30" w:rsidR="008773B2" w:rsidRPr="002718BE" w:rsidRDefault="008773B2" w:rsidP="005716DF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Forslaget sendes ut til alle medlemmene i forkant av nominasjonsmøtet.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545BB351" w14:textId="77777777" w:rsidR="005716DF" w:rsidRPr="002718BE" w:rsidRDefault="005716DF" w:rsidP="005716DF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</w:p>
    <w:p w14:paraId="236CA70F" w14:textId="3D497EFC" w:rsidR="005716DF" w:rsidRPr="002718BE" w:rsidRDefault="005716DF" w:rsidP="005716DF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22"/>
          <w:szCs w:val="22"/>
        </w:rPr>
      </w:pPr>
      <w:r w:rsidRPr="002718BE">
        <w:rPr>
          <w:rStyle w:val="eop"/>
          <w:rFonts w:ascii="DM Sans" w:eastAsiaTheme="majorEastAsia" w:hAnsi="DM Sans" w:cs="Segoe UI"/>
          <w:b/>
          <w:bCs/>
          <w:sz w:val="22"/>
          <w:szCs w:val="22"/>
        </w:rPr>
        <w:t>Stemmetillegg</w:t>
      </w:r>
    </w:p>
    <w:p w14:paraId="1DFD1E77" w14:textId="4DAEA7A3" w:rsidR="008773B2" w:rsidRPr="002718BE" w:rsidRDefault="005716DF" w:rsidP="002E1856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Nominasjonskomiteen</w:t>
      </w:r>
      <w:r w:rsidR="00D80914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s innstilling tar stilling til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om en eller flere</w:t>
      </w:r>
      <w:r w:rsidR="008773B2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av de øverste kandidatene 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skal</w:t>
      </w:r>
      <w:r w:rsidR="008773B2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gis stemmetillegg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(tidligere kalt kumulering)</w:t>
      </w:r>
      <w:r w:rsidR="008773B2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. </w:t>
      </w:r>
    </w:p>
    <w:p w14:paraId="61C94916" w14:textId="77777777" w:rsidR="00B522F2" w:rsidRPr="002718BE" w:rsidRDefault="00B522F2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</w:p>
    <w:p w14:paraId="12868AF5" w14:textId="243B3FE6" w:rsidR="008773B2" w:rsidRPr="002718BE" w:rsidRDefault="00DB082E" w:rsidP="008773B2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i/>
          <w:iCs/>
          <w:sz w:val="22"/>
          <w:szCs w:val="22"/>
        </w:rPr>
        <w:t>Eventuelle</w:t>
      </w:r>
      <w:r w:rsidR="008773B2" w:rsidRPr="002718BE">
        <w:rPr>
          <w:rStyle w:val="normaltextrun"/>
          <w:rFonts w:ascii="DM Sans" w:eastAsiaTheme="majorEastAsia" w:hAnsi="DM Sans" w:cs="Segoe UI"/>
          <w:i/>
          <w:iCs/>
          <w:sz w:val="22"/>
          <w:szCs w:val="22"/>
        </w:rPr>
        <w:t xml:space="preserve"> kandidater med stemmetillegg skal stå først på listeforslaget og med </w:t>
      </w:r>
      <w:r w:rsidR="008773B2" w:rsidRPr="002718BE">
        <w:rPr>
          <w:rStyle w:val="normaltextrun"/>
          <w:rFonts w:ascii="DM Sans" w:eastAsiaTheme="majorEastAsia" w:hAnsi="DM Sans" w:cs="Segoe UI"/>
          <w:b/>
          <w:bCs/>
          <w:i/>
          <w:iCs/>
          <w:sz w:val="22"/>
          <w:szCs w:val="22"/>
        </w:rPr>
        <w:t>uthevet skrift</w:t>
      </w:r>
      <w:r w:rsidR="008773B2" w:rsidRPr="002718BE">
        <w:rPr>
          <w:rStyle w:val="normaltextrun"/>
          <w:rFonts w:ascii="DM Sans" w:eastAsiaTheme="majorEastAsia" w:hAnsi="DM Sans" w:cs="Segoe UI"/>
          <w:i/>
          <w:iCs/>
          <w:sz w:val="22"/>
          <w:szCs w:val="22"/>
        </w:rPr>
        <w:t>.</w:t>
      </w:r>
      <w:r w:rsidR="008773B2"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4E8D96AB" w14:textId="77777777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6"/>
          <w:szCs w:val="26"/>
        </w:rPr>
      </w:pPr>
    </w:p>
    <w:p w14:paraId="02E58B51" w14:textId="77777777" w:rsidR="00725699" w:rsidRPr="002718BE" w:rsidRDefault="00725699" w:rsidP="00592592">
      <w:pPr>
        <w:spacing w:after="0"/>
        <w:rPr>
          <w:rStyle w:val="normaltextrun"/>
          <w:rFonts w:eastAsiaTheme="majorEastAsia" w:cs="Segoe UI"/>
          <w:b/>
          <w:bCs/>
        </w:rPr>
      </w:pPr>
      <w:r w:rsidRPr="002718BE">
        <w:rPr>
          <w:rStyle w:val="normaltextrun"/>
          <w:rFonts w:eastAsiaTheme="majorEastAsia" w:cs="Segoe UI"/>
          <w:b/>
          <w:bCs/>
        </w:rPr>
        <w:t>Behov for bistand</w:t>
      </w:r>
    </w:p>
    <w:p w14:paraId="1B9D17AF" w14:textId="363E9FC2" w:rsidR="00756838" w:rsidRPr="002718BE" w:rsidRDefault="00756838" w:rsidP="00756838">
      <w:pPr>
        <w:rPr>
          <w:rStyle w:val="normaltextrun"/>
          <w:rFonts w:eastAsiaTheme="majorEastAsia" w:cs="Segoe UI"/>
        </w:rPr>
      </w:pPr>
      <w:r w:rsidRPr="002718BE">
        <w:rPr>
          <w:rStyle w:val="normaltextrun"/>
          <w:rFonts w:eastAsiaTheme="majorEastAsia" w:cs="Segoe UI"/>
        </w:rPr>
        <w:t>Dersom nominasjonskomiteen ikke klarer å sette opp et listeforslag innen</w:t>
      </w:r>
      <w:r w:rsidR="00690BB1" w:rsidRPr="002718BE">
        <w:rPr>
          <w:rStyle w:val="normaltextrun"/>
          <w:rFonts w:eastAsiaTheme="majorEastAsia" w:cs="Segoe UI"/>
        </w:rPr>
        <w:t xml:space="preserve"> utgangen av</w:t>
      </w:r>
      <w:r w:rsidRPr="002718BE">
        <w:rPr>
          <w:rStyle w:val="normaltextrun"/>
          <w:rFonts w:eastAsiaTheme="majorEastAsia" w:cs="Segoe UI"/>
        </w:rPr>
        <w:t xml:space="preserve"> </w:t>
      </w:r>
      <w:r w:rsidR="00A12BA9" w:rsidRPr="002718BE">
        <w:rPr>
          <w:rStyle w:val="normaltextrun"/>
          <w:rFonts w:eastAsiaTheme="majorEastAsia" w:cs="Segoe UI"/>
        </w:rPr>
        <w:t xml:space="preserve">oktober, skal </w:t>
      </w:r>
      <w:r w:rsidR="00A54167" w:rsidRPr="002718BE">
        <w:rPr>
          <w:rStyle w:val="normaltextrun"/>
          <w:rFonts w:eastAsiaTheme="majorEastAsia" w:cs="Segoe UI"/>
        </w:rPr>
        <w:t>man</w:t>
      </w:r>
      <w:r w:rsidR="00A12BA9" w:rsidRPr="002718BE">
        <w:rPr>
          <w:rStyle w:val="normaltextrun"/>
          <w:rFonts w:eastAsiaTheme="majorEastAsia" w:cs="Segoe UI"/>
        </w:rPr>
        <w:t xml:space="preserve"> kontakte lokallagsstyret</w:t>
      </w:r>
      <w:r w:rsidR="00F20B3C" w:rsidRPr="002718BE">
        <w:rPr>
          <w:rStyle w:val="normaltextrun"/>
          <w:rFonts w:eastAsiaTheme="majorEastAsia" w:cs="Segoe UI"/>
        </w:rPr>
        <w:t>, organisasjonsutvikler og fylkesstyre</w:t>
      </w:r>
      <w:r w:rsidR="00A12BA9" w:rsidRPr="002718BE">
        <w:rPr>
          <w:rStyle w:val="normaltextrun"/>
          <w:rFonts w:eastAsiaTheme="majorEastAsia" w:cs="Segoe UI"/>
        </w:rPr>
        <w:t xml:space="preserve"> for bistand. </w:t>
      </w:r>
    </w:p>
    <w:p w14:paraId="3248E054" w14:textId="77777777" w:rsidR="00A12BA9" w:rsidRPr="002718BE" w:rsidRDefault="00A12BA9" w:rsidP="00A12BA9">
      <w:pPr>
        <w:spacing w:after="0"/>
        <w:rPr>
          <w:rStyle w:val="normaltextrun"/>
          <w:rFonts w:eastAsiaTheme="majorEastAsia" w:cs="Segoe UI"/>
        </w:rPr>
      </w:pPr>
    </w:p>
    <w:p w14:paraId="28DA0AC5" w14:textId="4B16BA97" w:rsidR="008773B2" w:rsidRPr="002718BE" w:rsidRDefault="00011576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b/>
          <w:bCs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Oktober</w:t>
      </w:r>
      <w:r w:rsidR="00756456"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/</w:t>
      </w:r>
      <w:r w:rsidR="00481ED3"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 xml:space="preserve"> </w:t>
      </w:r>
      <w:r w:rsidR="00511196"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n</w:t>
      </w:r>
      <w:r w:rsidR="00756456"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ovember</w:t>
      </w:r>
      <w:r w:rsidRPr="002718BE">
        <w:rPr>
          <w:rStyle w:val="normaltextrun"/>
          <w:rFonts w:ascii="DM Sans" w:eastAsiaTheme="majorEastAsia" w:hAnsi="DM Sans" w:cs="Segoe UI"/>
          <w:b/>
          <w:bCs/>
          <w:sz w:val="22"/>
          <w:szCs w:val="22"/>
        </w:rPr>
        <w:t>:</w:t>
      </w:r>
      <w:r w:rsidR="004067A5" w:rsidRPr="002718BE">
        <w:rPr>
          <w:rStyle w:val="eop"/>
          <w:rFonts w:ascii="DM Sans" w:eastAsiaTheme="majorEastAsia" w:hAnsi="DM Sans" w:cs="Segoe UI"/>
          <w:b/>
          <w:bCs/>
          <w:sz w:val="22"/>
          <w:szCs w:val="22"/>
        </w:rPr>
        <w:t xml:space="preserve"> </w:t>
      </w:r>
      <w:r w:rsidR="008951F6" w:rsidRPr="002718BE">
        <w:rPr>
          <w:rStyle w:val="eop"/>
          <w:rFonts w:ascii="DM Sans" w:eastAsiaTheme="majorEastAsia" w:hAnsi="DM Sans" w:cs="Segoe UI"/>
          <w:b/>
          <w:bCs/>
          <w:sz w:val="22"/>
          <w:szCs w:val="22"/>
        </w:rPr>
        <w:t>N</w:t>
      </w:r>
      <w:r w:rsidR="004067A5" w:rsidRPr="002718BE">
        <w:rPr>
          <w:rStyle w:val="eop"/>
          <w:rFonts w:ascii="DM Sans" w:eastAsiaTheme="majorEastAsia" w:hAnsi="DM Sans" w:cs="Segoe UI"/>
          <w:b/>
          <w:bCs/>
          <w:sz w:val="22"/>
          <w:szCs w:val="22"/>
        </w:rPr>
        <w:t>ominasjonsmøte</w:t>
      </w:r>
      <w:r w:rsidR="005E2EBB" w:rsidRPr="002718BE">
        <w:rPr>
          <w:rStyle w:val="eop"/>
          <w:rFonts w:ascii="DM Sans" w:eastAsiaTheme="majorEastAsia" w:hAnsi="DM Sans" w:cs="Segoe UI"/>
          <w:b/>
          <w:bCs/>
          <w:sz w:val="22"/>
          <w:szCs w:val="22"/>
        </w:rPr>
        <w:t xml:space="preserve"> for resten av lista</w:t>
      </w:r>
    </w:p>
    <w:p w14:paraId="4FDBE994" w14:textId="77777777" w:rsidR="008773B2" w:rsidRPr="002718BE" w:rsidRDefault="008773B2" w:rsidP="00726DE9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Det avholdes nominasjonsmøte i henhold til følgende: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429CAD94" w14:textId="77777777" w:rsidR="008773B2" w:rsidRPr="002718BE" w:rsidRDefault="008773B2" w:rsidP="00726D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</w:p>
    <w:p w14:paraId="367EE227" w14:textId="77777777" w:rsidR="008773B2" w:rsidRPr="002718BE" w:rsidRDefault="008773B2" w:rsidP="00F33DE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Lokallagsstyret sender innkalling til nominasjonsmøtet.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3CB6C544" w14:textId="627CB055" w:rsidR="008773B2" w:rsidRPr="002718BE" w:rsidRDefault="008773B2" w:rsidP="00F33DE1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DM Sans" w:hAnsi="DM Sans" w:cs="Segoe UI"/>
          <w:sz w:val="18"/>
          <w:szCs w:val="18"/>
        </w:rPr>
      </w:pPr>
    </w:p>
    <w:p w14:paraId="1ACDD202" w14:textId="77777777" w:rsidR="005716DF" w:rsidRPr="002718BE" w:rsidRDefault="008773B2" w:rsidP="00F33DE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Nominasjonsmøtet består av alle medlemmer av lokallaget i kommunen</w:t>
      </w:r>
      <w:r w:rsidR="005716DF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som: </w:t>
      </w:r>
    </w:p>
    <w:p w14:paraId="1E091358" w14:textId="77777777" w:rsidR="005716DF" w:rsidRPr="002718BE" w:rsidRDefault="008773B2" w:rsidP="00F33DE1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har stemmerett ved valget (det vil si født 200</w:t>
      </w:r>
      <w:r w:rsidR="005716DF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9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eller tidligere)</w:t>
      </w:r>
    </w:p>
    <w:p w14:paraId="59433AF4" w14:textId="6A1E0F18" w:rsidR="005716DF" w:rsidRPr="002718BE" w:rsidRDefault="005716DF" w:rsidP="00F33DE1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er registrert bosatt i kommunen</w:t>
      </w:r>
    </w:p>
    <w:p w14:paraId="427AB0C6" w14:textId="77777777" w:rsidR="005716DF" w:rsidRPr="002718BE" w:rsidRDefault="008773B2" w:rsidP="00F33DE1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har vært registrert medlem i minst tre måneder</w:t>
      </w:r>
      <w:r w:rsidR="005716DF" w:rsidRPr="002718BE">
        <w:rPr>
          <w:rStyle w:val="eop"/>
          <w:rFonts w:ascii="DM Sans" w:eastAsiaTheme="majorEastAsia" w:hAnsi="DM Sans" w:cs="Segoe UI"/>
          <w:sz w:val="22"/>
          <w:szCs w:val="22"/>
        </w:rPr>
        <w:t xml:space="preserve"> </w:t>
      </w:r>
    </w:p>
    <w:p w14:paraId="07D68506" w14:textId="5D37D888" w:rsidR="008773B2" w:rsidRPr="002718BE" w:rsidRDefault="005716DF" w:rsidP="00F33DE1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22"/>
          <w:szCs w:val="22"/>
        </w:rPr>
      </w:pP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 xml:space="preserve">og betalt forfalt kontingent. </w:t>
      </w:r>
    </w:p>
    <w:p w14:paraId="18354846" w14:textId="77777777" w:rsidR="005716DF" w:rsidRPr="002718BE" w:rsidRDefault="005716DF" w:rsidP="00726DE9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</w:p>
    <w:p w14:paraId="33F95CE6" w14:textId="3E6F4F20" w:rsidR="008773B2" w:rsidRPr="002718BE" w:rsidRDefault="008773B2" w:rsidP="00F33DE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Nominasjonskomiteen gjør rede for nominasjonsproses</w:t>
      </w:r>
      <w:r w:rsidR="00C07FF3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sen og legger frem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sitt listeforslag.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006DA69F" w14:textId="64858C0A" w:rsidR="008773B2" w:rsidRPr="002718BE" w:rsidRDefault="008773B2" w:rsidP="00F33DE1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DM Sans" w:hAnsi="DM Sans" w:cs="Segoe UI"/>
          <w:sz w:val="18"/>
          <w:szCs w:val="18"/>
        </w:rPr>
      </w:pPr>
    </w:p>
    <w:p w14:paraId="099DC4AF" w14:textId="77777777" w:rsidR="008773B2" w:rsidRPr="002718BE" w:rsidRDefault="008773B2" w:rsidP="00F33DE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Kandidatene presenteres.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048F136B" w14:textId="725A4055" w:rsidR="008773B2" w:rsidRPr="002718BE" w:rsidRDefault="008773B2" w:rsidP="00F33DE1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DM Sans" w:hAnsi="DM Sans" w:cs="Segoe UI"/>
          <w:sz w:val="18"/>
          <w:szCs w:val="18"/>
        </w:rPr>
      </w:pPr>
    </w:p>
    <w:p w14:paraId="7FE8A46E" w14:textId="3E1ED9D0" w:rsidR="008773B2" w:rsidRPr="002718BE" w:rsidRDefault="008773B2" w:rsidP="00F33DE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Det gjennomføres valg. </w:t>
      </w:r>
      <w:r w:rsidR="00C07FF3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Man starter på </w:t>
      </w:r>
      <w:r w:rsidR="0058707A">
        <w:rPr>
          <w:rStyle w:val="normaltextrun"/>
          <w:rFonts w:ascii="DM Sans" w:eastAsiaTheme="majorEastAsia" w:hAnsi="DM Sans" w:cs="Segoe UI"/>
          <w:sz w:val="22"/>
          <w:szCs w:val="22"/>
        </w:rPr>
        <w:t>andre</w:t>
      </w:r>
      <w:r w:rsidR="00C07FF3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plassen, og velger en og en plass nedover på lista. 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Det gjennomføres skriftlig valg, dersom noen krever det.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1AF90D22" w14:textId="0B6301E1" w:rsidR="008773B2" w:rsidRPr="002718BE" w:rsidRDefault="008773B2" w:rsidP="00F33DE1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DM Sans" w:hAnsi="DM Sans" w:cs="Segoe UI"/>
          <w:sz w:val="18"/>
          <w:szCs w:val="18"/>
        </w:rPr>
      </w:pPr>
    </w:p>
    <w:p w14:paraId="5F798247" w14:textId="77777777" w:rsidR="008773B2" w:rsidRPr="002718BE" w:rsidRDefault="008773B2" w:rsidP="00F33DE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Det skal føres protokoll over nominasjonsmøtets forhandlinger. Navnene på dem som deltar på møtet, beslutningen som treffes og resultatet av avstemmingen føres inn i protokollen.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5387CF15" w14:textId="704BD819" w:rsidR="008773B2" w:rsidRPr="002718BE" w:rsidRDefault="008773B2" w:rsidP="00F33DE1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DM Sans" w:hAnsi="DM Sans" w:cs="Segoe UI"/>
          <w:sz w:val="18"/>
          <w:szCs w:val="18"/>
        </w:rPr>
      </w:pPr>
    </w:p>
    <w:p w14:paraId="1C204B0C" w14:textId="2E0A8FE7" w:rsidR="008773B2" w:rsidRPr="002718BE" w:rsidRDefault="008773B2" w:rsidP="00F33DE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Det velges to fra lokallagsstyret til å underskrive protokollen og til å være tillitsvalgt og vararepresentant for listen. Lokallagsstyret er tillitsutvalg for listen. 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lastRenderedPageBreak/>
        <w:t xml:space="preserve">Tillitsutvalget inntrer blant annet </w:t>
      </w:r>
      <w:r w:rsidR="00B71459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hvis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det er behov for endringer på listen etter nominasjonsmøtet.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1C83814C" w14:textId="77777777" w:rsidR="00D17244" w:rsidRPr="002718BE" w:rsidRDefault="00D17244" w:rsidP="00726DE9">
      <w:pPr>
        <w:pStyle w:val="paragraph"/>
        <w:spacing w:before="0" w:beforeAutospacing="0" w:after="0" w:afterAutospacing="0"/>
        <w:ind w:left="360"/>
        <w:textAlignment w:val="baseline"/>
        <w:rPr>
          <w:rFonts w:ascii="DM Sans" w:hAnsi="DM Sans" w:cs="Segoe UI"/>
          <w:sz w:val="18"/>
          <w:szCs w:val="18"/>
        </w:rPr>
      </w:pPr>
    </w:p>
    <w:p w14:paraId="4A7AD211" w14:textId="77777777" w:rsidR="00EF1476" w:rsidRPr="002718BE" w:rsidRDefault="008773B2" w:rsidP="00F33DE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Den nominasjonen som foretas av nominasjonsmøtet er endelig.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  <w:r w:rsidR="00D17244" w:rsidRPr="002718BE">
        <w:rPr>
          <w:rStyle w:val="eop"/>
          <w:rFonts w:ascii="DM Sans" w:eastAsiaTheme="majorEastAsia" w:hAnsi="DM Sans" w:cs="Segoe UI"/>
          <w:sz w:val="22"/>
          <w:szCs w:val="22"/>
        </w:rPr>
        <w:t xml:space="preserve">Dersom det blir behov for endringer på listen, bør hovedregelen være at en flytter alle opp en plass. </w:t>
      </w:r>
    </w:p>
    <w:p w14:paraId="0C681078" w14:textId="77777777" w:rsidR="00EF1476" w:rsidRPr="002718BE" w:rsidRDefault="00EF1476" w:rsidP="00726DE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</w:p>
    <w:p w14:paraId="7A1E713A" w14:textId="34C079B7" w:rsidR="008773B2" w:rsidRPr="002718BE" w:rsidRDefault="00D17244" w:rsidP="00726DE9">
      <w:pPr>
        <w:pStyle w:val="paragraph"/>
        <w:spacing w:before="0" w:beforeAutospacing="0" w:after="0" w:afterAutospacing="0"/>
        <w:ind w:left="720"/>
        <w:textAlignment w:val="baseline"/>
        <w:rPr>
          <w:rFonts w:ascii="DM Sans" w:hAnsi="DM Sans" w:cs="Segoe UI"/>
          <w:sz w:val="22"/>
          <w:szCs w:val="22"/>
        </w:rPr>
      </w:pP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Nominasjons</w:t>
      </w:r>
      <w:r w:rsidR="00726DE9" w:rsidRPr="002718BE">
        <w:rPr>
          <w:rStyle w:val="eop"/>
          <w:rFonts w:ascii="DM Sans" w:eastAsiaTheme="majorEastAsia" w:hAnsi="DM Sans" w:cs="Segoe UI"/>
          <w:sz w:val="22"/>
          <w:szCs w:val="22"/>
        </w:rPr>
        <w:t>møtet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 xml:space="preserve"> kan gi styret fullmakt til å supplere lista </w:t>
      </w:r>
      <w:r w:rsidR="00B71459" w:rsidRPr="002718BE">
        <w:rPr>
          <w:rStyle w:val="eop"/>
          <w:rFonts w:ascii="DM Sans" w:eastAsiaTheme="majorEastAsia" w:hAnsi="DM Sans" w:cs="Segoe UI"/>
          <w:sz w:val="22"/>
          <w:szCs w:val="22"/>
        </w:rPr>
        <w:t xml:space="preserve">med flere navn 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 xml:space="preserve">nedenfra. Dersom det er behov for andre endringer, skal det som hovedregel innkalles til nytt nominasjonsmøte.  </w:t>
      </w:r>
    </w:p>
    <w:p w14:paraId="7CEABA73" w14:textId="77777777" w:rsidR="008773B2" w:rsidRPr="002718BE" w:rsidRDefault="008773B2" w:rsidP="008773B2">
      <w:pPr>
        <w:pStyle w:val="paragraph"/>
        <w:spacing w:before="0" w:beforeAutospacing="0" w:after="0" w:afterAutospacing="0"/>
        <w:ind w:left="360"/>
        <w:textAlignment w:val="baseline"/>
        <w:rPr>
          <w:rFonts w:ascii="DM Sans" w:hAnsi="DM Sans" w:cs="Segoe UI"/>
          <w:sz w:val="18"/>
          <w:szCs w:val="18"/>
        </w:rPr>
      </w:pP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536172AA" w14:textId="2141CEE8" w:rsidR="00393C9E" w:rsidRPr="002718BE" w:rsidRDefault="00393C9E" w:rsidP="00393C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</w:pPr>
      <w:r w:rsidRPr="002718BE">
        <w:rPr>
          <w:rStyle w:val="normaltextrun"/>
          <w:rFonts w:ascii="DM Sans" w:eastAsiaTheme="majorEastAsia" w:hAnsi="DM Sans" w:cs="Segoe UI"/>
          <w:b/>
          <w:bCs/>
          <w:sz w:val="26"/>
          <w:szCs w:val="26"/>
        </w:rPr>
        <w:t>Mars – Innlevering</w:t>
      </w:r>
    </w:p>
    <w:p w14:paraId="488711F1" w14:textId="48CDD643" w:rsidR="00726DE9" w:rsidRPr="002718BE" w:rsidRDefault="008773B2" w:rsidP="00393C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Den endelige listen, vedtatt i nominasjonsmøtet, undertegnet av to fra lokallagsstyret, innleveres valgstyret</w:t>
      </w:r>
      <w:r w:rsidR="002E4B3A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i god tid før 3</w:t>
      </w:r>
      <w:r w:rsidR="00B71459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1.</w:t>
      </w:r>
      <w:r w:rsidR="005D66B3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</w:t>
      </w:r>
      <w:r w:rsidR="00B71459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mars</w:t>
      </w:r>
      <w:r w:rsidR="00B502FB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, helst</w:t>
      </w:r>
      <w:r w:rsidR="00726DE9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minst to uker før fristen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. </w:t>
      </w:r>
    </w:p>
    <w:p w14:paraId="53FFBBB2" w14:textId="3FF3B175" w:rsidR="008773B2" w:rsidRPr="002718BE" w:rsidRDefault="008773B2" w:rsidP="00393C9E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Oversikt over kandidatenes fødselsdato, </w:t>
      </w:r>
      <w:r w:rsidR="00E82067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samt</w:t>
      </w: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oversikt over fødselsdato og bostedsadresse til dem som har underskrevet listeforslaget, følger som vedlegg.</w:t>
      </w:r>
      <w:r w:rsidRPr="002718BE">
        <w:rPr>
          <w:rStyle w:val="eop"/>
          <w:rFonts w:ascii="DM Sans" w:eastAsiaTheme="majorEastAsia" w:hAnsi="DM Sans" w:cs="Segoe UI"/>
          <w:sz w:val="22"/>
          <w:szCs w:val="22"/>
        </w:rPr>
        <w:t> </w:t>
      </w:r>
    </w:p>
    <w:p w14:paraId="0D8DE4FC" w14:textId="77777777" w:rsidR="002E4B3A" w:rsidRPr="002718BE" w:rsidRDefault="002E4B3A" w:rsidP="002E4B3A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22"/>
          <w:szCs w:val="22"/>
        </w:rPr>
      </w:pPr>
    </w:p>
    <w:p w14:paraId="14D0877D" w14:textId="214AEA58" w:rsidR="002E4B3A" w:rsidRPr="002718BE" w:rsidRDefault="00644619" w:rsidP="002E4B3A">
      <w:pPr>
        <w:pStyle w:val="paragraph"/>
        <w:spacing w:before="0" w:beforeAutospacing="0" w:after="0" w:afterAutospacing="0"/>
        <w:textAlignment w:val="baseline"/>
        <w:rPr>
          <w:rStyle w:val="tabchar"/>
          <w:rFonts w:ascii="DM Sans" w:eastAsiaTheme="majorEastAsia" w:hAnsi="DM Sans" w:cs="Calibri"/>
          <w:sz w:val="26"/>
          <w:szCs w:val="26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Dette nominasjonsreglementet</w:t>
      </w:r>
      <w:r w:rsidR="008773B2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må brukes sammen med valgloven med forskrifter</w:t>
      </w:r>
      <w:r w:rsidR="00AC6049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, samt</w:t>
      </w:r>
      <w:r w:rsidR="007E09F8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KrF sine lover</w:t>
      </w:r>
      <w:r w:rsidR="008773B2" w:rsidRPr="002718BE">
        <w:rPr>
          <w:rStyle w:val="normaltextrun"/>
          <w:rFonts w:ascii="DM Sans" w:eastAsiaTheme="majorEastAsia" w:hAnsi="DM Sans" w:cs="Segoe UI"/>
          <w:sz w:val="22"/>
          <w:szCs w:val="22"/>
        </w:rPr>
        <w:t>. </w:t>
      </w:r>
    </w:p>
    <w:p w14:paraId="090E397F" w14:textId="77777777" w:rsidR="00EA31F2" w:rsidRPr="002718BE" w:rsidRDefault="00EA31F2" w:rsidP="008773B2">
      <w:pPr>
        <w:pStyle w:val="paragraph"/>
        <w:spacing w:before="0" w:beforeAutospacing="0" w:after="0" w:afterAutospacing="0"/>
        <w:textAlignment w:val="baseline"/>
        <w:rPr>
          <w:rStyle w:val="eop"/>
          <w:rFonts w:ascii="DM Sans" w:eastAsiaTheme="majorEastAsia" w:hAnsi="DM Sans" w:cs="Segoe UI"/>
          <w:sz w:val="22"/>
          <w:szCs w:val="22"/>
        </w:rPr>
      </w:pPr>
    </w:p>
    <w:p w14:paraId="4FEC1A5A" w14:textId="77777777" w:rsidR="00EA31F2" w:rsidRPr="002718BE" w:rsidRDefault="00EA31F2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</w:p>
    <w:p w14:paraId="4F2076EA" w14:textId="7394EEFF" w:rsidR="008773B2" w:rsidRPr="002718BE" w:rsidRDefault="008773B2" w:rsidP="00877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" w:eastAsiaTheme="majorEastAsia" w:hAnsi="DM Sans" w:cs="Segoe UI"/>
          <w:sz w:val="22"/>
          <w:szCs w:val="22"/>
        </w:rPr>
      </w:pPr>
      <w:r w:rsidRPr="002718BE">
        <w:rPr>
          <w:rStyle w:val="normaltextrun"/>
          <w:rFonts w:ascii="DM Sans" w:eastAsiaTheme="majorEastAsia" w:hAnsi="DM Sans" w:cs="Segoe UI"/>
          <w:sz w:val="22"/>
          <w:szCs w:val="22"/>
        </w:rPr>
        <w:t>Valgloven</w:t>
      </w:r>
      <w:r w:rsidR="00EA31F2" w:rsidRPr="002718BE">
        <w:rPr>
          <w:rStyle w:val="normaltextrun"/>
          <w:rFonts w:ascii="DM Sans" w:eastAsiaTheme="majorEastAsia" w:hAnsi="DM Sans" w:cs="Segoe UI"/>
          <w:sz w:val="22"/>
          <w:szCs w:val="22"/>
        </w:rPr>
        <w:t xml:space="preserve"> finnes her: </w:t>
      </w:r>
      <w:hyperlink r:id="rId9" w:history="1">
        <w:r w:rsidR="00EA31F2" w:rsidRPr="002718BE">
          <w:rPr>
            <w:rStyle w:val="Hyperkobling"/>
            <w:rFonts w:ascii="DM Sans" w:eastAsiaTheme="majorEastAsia" w:hAnsi="DM Sans" w:cs="Segoe UI"/>
            <w:sz w:val="22"/>
            <w:szCs w:val="22"/>
          </w:rPr>
          <w:t>https://lovdata.no/dokument/NL/lov/2023-06-16-62?q=valgloven</w:t>
        </w:r>
      </w:hyperlink>
    </w:p>
    <w:p w14:paraId="07BC5BD4" w14:textId="77777777" w:rsidR="00EA31F2" w:rsidRPr="002718BE" w:rsidRDefault="00EA31F2" w:rsidP="008773B2">
      <w:pPr>
        <w:pStyle w:val="paragraph"/>
        <w:spacing w:before="0" w:beforeAutospacing="0" w:after="0" w:afterAutospacing="0"/>
        <w:textAlignment w:val="baseline"/>
        <w:rPr>
          <w:rFonts w:ascii="DM Sans" w:hAnsi="DM Sans" w:cs="Segoe UI"/>
          <w:sz w:val="18"/>
          <w:szCs w:val="18"/>
        </w:rPr>
      </w:pPr>
    </w:p>
    <w:p w14:paraId="2B7EBD89" w14:textId="77777777" w:rsidR="008773B2" w:rsidRPr="00A144D7" w:rsidRDefault="008773B2" w:rsidP="008773B2">
      <w:pPr>
        <w:rPr>
          <w:rFonts w:ascii="DM Sans 14pt" w:hAnsi="DM Sans 14pt"/>
        </w:rPr>
      </w:pPr>
    </w:p>
    <w:p w14:paraId="4296D00E" w14:textId="77777777" w:rsidR="00F36AFB" w:rsidRPr="00A144D7" w:rsidRDefault="00F36AFB">
      <w:pPr>
        <w:rPr>
          <w:rFonts w:ascii="DM Sans 14pt" w:hAnsi="DM Sans 14pt"/>
        </w:rPr>
      </w:pPr>
    </w:p>
    <w:sectPr w:rsidR="00F36AFB" w:rsidRPr="00A1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 Sans 14pt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CEA"/>
    <w:multiLevelType w:val="hybridMultilevel"/>
    <w:tmpl w:val="D0E437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D11"/>
    <w:multiLevelType w:val="multilevel"/>
    <w:tmpl w:val="CFEE75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92A5E"/>
    <w:multiLevelType w:val="multilevel"/>
    <w:tmpl w:val="30F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92E16"/>
    <w:multiLevelType w:val="multilevel"/>
    <w:tmpl w:val="8964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F1D31"/>
    <w:multiLevelType w:val="multilevel"/>
    <w:tmpl w:val="357E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EC7376"/>
    <w:multiLevelType w:val="multilevel"/>
    <w:tmpl w:val="8D0C90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3423F"/>
    <w:multiLevelType w:val="multilevel"/>
    <w:tmpl w:val="5F8C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D4C81"/>
    <w:multiLevelType w:val="hybridMultilevel"/>
    <w:tmpl w:val="6B04D6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76C49"/>
    <w:multiLevelType w:val="multilevel"/>
    <w:tmpl w:val="154A35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90B33"/>
    <w:multiLevelType w:val="hybridMultilevel"/>
    <w:tmpl w:val="9B36EC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27601"/>
    <w:multiLevelType w:val="multilevel"/>
    <w:tmpl w:val="4B00C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E175A2"/>
    <w:multiLevelType w:val="multilevel"/>
    <w:tmpl w:val="2D2E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A860B6"/>
    <w:multiLevelType w:val="multilevel"/>
    <w:tmpl w:val="0542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1A3840"/>
    <w:multiLevelType w:val="hybridMultilevel"/>
    <w:tmpl w:val="7430B0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A292E"/>
    <w:multiLevelType w:val="hybridMultilevel"/>
    <w:tmpl w:val="9B36EC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260A5"/>
    <w:multiLevelType w:val="multilevel"/>
    <w:tmpl w:val="A6FC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025C29"/>
    <w:multiLevelType w:val="multilevel"/>
    <w:tmpl w:val="C9EC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B34550"/>
    <w:multiLevelType w:val="multilevel"/>
    <w:tmpl w:val="C63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25E5B"/>
    <w:multiLevelType w:val="hybridMultilevel"/>
    <w:tmpl w:val="9B36EC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94DE8"/>
    <w:multiLevelType w:val="multilevel"/>
    <w:tmpl w:val="1682BE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D07A24"/>
    <w:multiLevelType w:val="multilevel"/>
    <w:tmpl w:val="2B803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660EA"/>
    <w:multiLevelType w:val="multilevel"/>
    <w:tmpl w:val="7CBA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DF5FD9"/>
    <w:multiLevelType w:val="hybridMultilevel"/>
    <w:tmpl w:val="B8FE75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D3701"/>
    <w:multiLevelType w:val="hybridMultilevel"/>
    <w:tmpl w:val="9B36EC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75E87"/>
    <w:multiLevelType w:val="multilevel"/>
    <w:tmpl w:val="480C8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446CB"/>
    <w:multiLevelType w:val="multilevel"/>
    <w:tmpl w:val="5DBAF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454B69"/>
    <w:multiLevelType w:val="multilevel"/>
    <w:tmpl w:val="9B2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C53D7B"/>
    <w:multiLevelType w:val="hybridMultilevel"/>
    <w:tmpl w:val="9B36EC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49437">
    <w:abstractNumId w:val="11"/>
  </w:num>
  <w:num w:numId="2" w16cid:durableId="875506055">
    <w:abstractNumId w:val="15"/>
  </w:num>
  <w:num w:numId="3" w16cid:durableId="515465189">
    <w:abstractNumId w:val="17"/>
  </w:num>
  <w:num w:numId="4" w16cid:durableId="836849776">
    <w:abstractNumId w:val="2"/>
  </w:num>
  <w:num w:numId="5" w16cid:durableId="416756390">
    <w:abstractNumId w:val="6"/>
  </w:num>
  <w:num w:numId="6" w16cid:durableId="1582790868">
    <w:abstractNumId w:val="21"/>
  </w:num>
  <w:num w:numId="7" w16cid:durableId="1406301648">
    <w:abstractNumId w:val="12"/>
  </w:num>
  <w:num w:numId="8" w16cid:durableId="1801610921">
    <w:abstractNumId w:val="3"/>
  </w:num>
  <w:num w:numId="9" w16cid:durableId="229582755">
    <w:abstractNumId w:val="10"/>
  </w:num>
  <w:num w:numId="10" w16cid:durableId="1420518693">
    <w:abstractNumId w:val="16"/>
  </w:num>
  <w:num w:numId="11" w16cid:durableId="937370833">
    <w:abstractNumId w:val="26"/>
  </w:num>
  <w:num w:numId="12" w16cid:durableId="357201826">
    <w:abstractNumId w:val="4"/>
  </w:num>
  <w:num w:numId="13" w16cid:durableId="417677288">
    <w:abstractNumId w:val="20"/>
  </w:num>
  <w:num w:numId="14" w16cid:durableId="1045983852">
    <w:abstractNumId w:val="24"/>
  </w:num>
  <w:num w:numId="15" w16cid:durableId="1089690148">
    <w:abstractNumId w:val="25"/>
  </w:num>
  <w:num w:numId="16" w16cid:durableId="779450309">
    <w:abstractNumId w:val="19"/>
  </w:num>
  <w:num w:numId="17" w16cid:durableId="1426656780">
    <w:abstractNumId w:val="5"/>
  </w:num>
  <w:num w:numId="18" w16cid:durableId="479730546">
    <w:abstractNumId w:val="8"/>
  </w:num>
  <w:num w:numId="19" w16cid:durableId="1624968472">
    <w:abstractNumId w:val="1"/>
  </w:num>
  <w:num w:numId="20" w16cid:durableId="2067758159">
    <w:abstractNumId w:val="13"/>
  </w:num>
  <w:num w:numId="21" w16cid:durableId="952829549">
    <w:abstractNumId w:val="9"/>
  </w:num>
  <w:num w:numId="22" w16cid:durableId="1529684892">
    <w:abstractNumId w:val="22"/>
  </w:num>
  <w:num w:numId="23" w16cid:durableId="92823038">
    <w:abstractNumId w:val="7"/>
  </w:num>
  <w:num w:numId="24" w16cid:durableId="813985011">
    <w:abstractNumId w:val="0"/>
  </w:num>
  <w:num w:numId="25" w16cid:durableId="409088057">
    <w:abstractNumId w:val="18"/>
  </w:num>
  <w:num w:numId="26" w16cid:durableId="1363479840">
    <w:abstractNumId w:val="27"/>
  </w:num>
  <w:num w:numId="27" w16cid:durableId="201866295">
    <w:abstractNumId w:val="14"/>
  </w:num>
  <w:num w:numId="28" w16cid:durableId="13519528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B2"/>
    <w:rsid w:val="00011576"/>
    <w:rsid w:val="000357BC"/>
    <w:rsid w:val="000653AB"/>
    <w:rsid w:val="000871DD"/>
    <w:rsid w:val="000A30C3"/>
    <w:rsid w:val="000B03C0"/>
    <w:rsid w:val="000C0EBE"/>
    <w:rsid w:val="000C14E7"/>
    <w:rsid w:val="000C3C40"/>
    <w:rsid w:val="00122E32"/>
    <w:rsid w:val="00123E52"/>
    <w:rsid w:val="001521B2"/>
    <w:rsid w:val="001A64A7"/>
    <w:rsid w:val="001C12CD"/>
    <w:rsid w:val="001E2724"/>
    <w:rsid w:val="00235126"/>
    <w:rsid w:val="00252850"/>
    <w:rsid w:val="002718BE"/>
    <w:rsid w:val="00273FB0"/>
    <w:rsid w:val="00284891"/>
    <w:rsid w:val="002A48FD"/>
    <w:rsid w:val="002D7BE7"/>
    <w:rsid w:val="002E1856"/>
    <w:rsid w:val="002E4B3A"/>
    <w:rsid w:val="00341D3B"/>
    <w:rsid w:val="00393C9E"/>
    <w:rsid w:val="003D4A7F"/>
    <w:rsid w:val="003E5380"/>
    <w:rsid w:val="003E76D4"/>
    <w:rsid w:val="00404818"/>
    <w:rsid w:val="004067A5"/>
    <w:rsid w:val="004075F6"/>
    <w:rsid w:val="004140AF"/>
    <w:rsid w:val="00420306"/>
    <w:rsid w:val="00421852"/>
    <w:rsid w:val="00430266"/>
    <w:rsid w:val="00446D9A"/>
    <w:rsid w:val="00481ED3"/>
    <w:rsid w:val="004D3281"/>
    <w:rsid w:val="004E134B"/>
    <w:rsid w:val="004F654C"/>
    <w:rsid w:val="004F6C06"/>
    <w:rsid w:val="00511196"/>
    <w:rsid w:val="00530493"/>
    <w:rsid w:val="00536F7A"/>
    <w:rsid w:val="00557665"/>
    <w:rsid w:val="005716DF"/>
    <w:rsid w:val="00575184"/>
    <w:rsid w:val="00576A2A"/>
    <w:rsid w:val="00581427"/>
    <w:rsid w:val="0058585E"/>
    <w:rsid w:val="0058707A"/>
    <w:rsid w:val="00592592"/>
    <w:rsid w:val="005969DE"/>
    <w:rsid w:val="005A44EA"/>
    <w:rsid w:val="005D3BAC"/>
    <w:rsid w:val="005D5D90"/>
    <w:rsid w:val="005D66B3"/>
    <w:rsid w:val="005E2EBB"/>
    <w:rsid w:val="005E675B"/>
    <w:rsid w:val="006021C0"/>
    <w:rsid w:val="00611C02"/>
    <w:rsid w:val="00611F9B"/>
    <w:rsid w:val="00632271"/>
    <w:rsid w:val="0063598F"/>
    <w:rsid w:val="00644619"/>
    <w:rsid w:val="00684669"/>
    <w:rsid w:val="00690BB1"/>
    <w:rsid w:val="00695857"/>
    <w:rsid w:val="006A4351"/>
    <w:rsid w:val="006C4C3F"/>
    <w:rsid w:val="006F51A2"/>
    <w:rsid w:val="007102E5"/>
    <w:rsid w:val="00711FEA"/>
    <w:rsid w:val="00725699"/>
    <w:rsid w:val="00726DE9"/>
    <w:rsid w:val="00753CE0"/>
    <w:rsid w:val="00754521"/>
    <w:rsid w:val="00756456"/>
    <w:rsid w:val="00756838"/>
    <w:rsid w:val="007673DB"/>
    <w:rsid w:val="00787670"/>
    <w:rsid w:val="007B368B"/>
    <w:rsid w:val="007C70EC"/>
    <w:rsid w:val="007C7973"/>
    <w:rsid w:val="007E09F8"/>
    <w:rsid w:val="007E3FD3"/>
    <w:rsid w:val="00817070"/>
    <w:rsid w:val="00850BFC"/>
    <w:rsid w:val="0086061E"/>
    <w:rsid w:val="00871C01"/>
    <w:rsid w:val="008773B2"/>
    <w:rsid w:val="008951F6"/>
    <w:rsid w:val="008B4325"/>
    <w:rsid w:val="008B6C1D"/>
    <w:rsid w:val="008F7FCE"/>
    <w:rsid w:val="00915B23"/>
    <w:rsid w:val="009200B1"/>
    <w:rsid w:val="009447C8"/>
    <w:rsid w:val="00965F6B"/>
    <w:rsid w:val="009767F8"/>
    <w:rsid w:val="009E30B3"/>
    <w:rsid w:val="00A12BA9"/>
    <w:rsid w:val="00A144D7"/>
    <w:rsid w:val="00A21703"/>
    <w:rsid w:val="00A447F0"/>
    <w:rsid w:val="00A54167"/>
    <w:rsid w:val="00AA4DF4"/>
    <w:rsid w:val="00AB748F"/>
    <w:rsid w:val="00AC6049"/>
    <w:rsid w:val="00B144E0"/>
    <w:rsid w:val="00B21CBA"/>
    <w:rsid w:val="00B247E9"/>
    <w:rsid w:val="00B252E5"/>
    <w:rsid w:val="00B269BC"/>
    <w:rsid w:val="00B4720A"/>
    <w:rsid w:val="00B502FB"/>
    <w:rsid w:val="00B522F2"/>
    <w:rsid w:val="00B61085"/>
    <w:rsid w:val="00B71459"/>
    <w:rsid w:val="00B8357F"/>
    <w:rsid w:val="00B92E77"/>
    <w:rsid w:val="00BC2A60"/>
    <w:rsid w:val="00C04E7B"/>
    <w:rsid w:val="00C06892"/>
    <w:rsid w:val="00C07FF3"/>
    <w:rsid w:val="00C63B8E"/>
    <w:rsid w:val="00C76924"/>
    <w:rsid w:val="00C86AE8"/>
    <w:rsid w:val="00CA007E"/>
    <w:rsid w:val="00CA17C2"/>
    <w:rsid w:val="00CB7100"/>
    <w:rsid w:val="00CE2C21"/>
    <w:rsid w:val="00CF4DDA"/>
    <w:rsid w:val="00D13D07"/>
    <w:rsid w:val="00D17244"/>
    <w:rsid w:val="00D41230"/>
    <w:rsid w:val="00D46054"/>
    <w:rsid w:val="00D5397E"/>
    <w:rsid w:val="00D6112E"/>
    <w:rsid w:val="00D745EF"/>
    <w:rsid w:val="00D80914"/>
    <w:rsid w:val="00DB082E"/>
    <w:rsid w:val="00DB663B"/>
    <w:rsid w:val="00DC4CA5"/>
    <w:rsid w:val="00E07F55"/>
    <w:rsid w:val="00E129CA"/>
    <w:rsid w:val="00E82067"/>
    <w:rsid w:val="00E91E56"/>
    <w:rsid w:val="00EA31F2"/>
    <w:rsid w:val="00EA3BD8"/>
    <w:rsid w:val="00ED3EB7"/>
    <w:rsid w:val="00ED4C8E"/>
    <w:rsid w:val="00EF1476"/>
    <w:rsid w:val="00EF510B"/>
    <w:rsid w:val="00F141ED"/>
    <w:rsid w:val="00F20B3C"/>
    <w:rsid w:val="00F33CE1"/>
    <w:rsid w:val="00F33DE1"/>
    <w:rsid w:val="00F36AFB"/>
    <w:rsid w:val="00F6573E"/>
    <w:rsid w:val="00F859A4"/>
    <w:rsid w:val="00F96E20"/>
    <w:rsid w:val="00FA1017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34B4"/>
  <w15:chartTrackingRefBased/>
  <w15:docId w15:val="{202AD65C-FA5A-42EC-BEDC-7A825583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B2"/>
    <w:rPr>
      <w:rFonts w:ascii="DM Sans" w:hAnsi="DM San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77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7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7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7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73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73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73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73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7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7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73B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73B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73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73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73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73B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77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73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7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7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73B2"/>
    <w:rPr>
      <w:rFonts w:ascii="DM Sans" w:hAnsi="DM Sans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773B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73B2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7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73B2"/>
    <w:rPr>
      <w:rFonts w:ascii="DM Sans" w:hAnsi="DM Sans"/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73B2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87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8773B2"/>
  </w:style>
  <w:style w:type="character" w:customStyle="1" w:styleId="eop">
    <w:name w:val="eop"/>
    <w:basedOn w:val="Standardskriftforavsnitt"/>
    <w:rsid w:val="008773B2"/>
  </w:style>
  <w:style w:type="character" w:customStyle="1" w:styleId="tabchar">
    <w:name w:val="tabchar"/>
    <w:basedOn w:val="Standardskriftforavsnitt"/>
    <w:rsid w:val="008773B2"/>
  </w:style>
  <w:style w:type="character" w:customStyle="1" w:styleId="scxw70014672">
    <w:name w:val="scxw70014672"/>
    <w:basedOn w:val="Standardskriftforavsnitt"/>
    <w:rsid w:val="008773B2"/>
  </w:style>
  <w:style w:type="character" w:styleId="Hyperkobling">
    <w:name w:val="Hyperlink"/>
    <w:basedOn w:val="Standardskriftforavsnitt"/>
    <w:uiPriority w:val="99"/>
    <w:unhideWhenUsed/>
    <w:rsid w:val="00EA31F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A3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vdata.no/dokument/NL/lov/2023-06-16-62?q=valglov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5796-0c5c-4a4a-abef-8eb1b697f56c" xsi:nil="true"/>
    <lcf76f155ced4ddcb4097134ff3c332f xmlns="abe07780-d2fd-4fd2-a804-8580ab9efa7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BFD33F17F8D48B4E2AC5ADBBEC2B4" ma:contentTypeVersion="13" ma:contentTypeDescription="Opprett et nytt dokument." ma:contentTypeScope="" ma:versionID="198772e16c1e223f855f08159f2892f9">
  <xsd:schema xmlns:xsd="http://www.w3.org/2001/XMLSchema" xmlns:xs="http://www.w3.org/2001/XMLSchema" xmlns:p="http://schemas.microsoft.com/office/2006/metadata/properties" xmlns:ns2="abe07780-d2fd-4fd2-a804-8580ab9efa79" xmlns:ns3="5fde5796-0c5c-4a4a-abef-8eb1b697f56c" targetNamespace="http://schemas.microsoft.com/office/2006/metadata/properties" ma:root="true" ma:fieldsID="2a08e5d26e02e3e2af98402c576cc93c" ns2:_="" ns3:_="">
    <xsd:import namespace="abe07780-d2fd-4fd2-a804-8580ab9efa79"/>
    <xsd:import namespace="5fde5796-0c5c-4a4a-abef-8eb1b697f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7780-d2fd-4fd2-a804-8580ab9e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90f833-f4ef-474b-844d-e6c6b5533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5796-0c5c-4a4a-abef-8eb1b697f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ef8d4c-d7c9-43d4-b1f8-3e2992790e4c}" ma:internalName="TaxCatchAll" ma:showField="CatchAllData" ma:web="5fde5796-0c5c-4a4a-abef-8eb1b697f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A3626-B205-45D7-A897-2A8C7A21A797}">
  <ds:schemaRefs>
    <ds:schemaRef ds:uri="http://schemas.microsoft.com/office/2006/metadata/properties"/>
    <ds:schemaRef ds:uri="http://schemas.microsoft.com/office/infopath/2007/PartnerControls"/>
    <ds:schemaRef ds:uri="5fde5796-0c5c-4a4a-abef-8eb1b697f56c"/>
    <ds:schemaRef ds:uri="abe07780-d2fd-4fd2-a804-8580ab9efa79"/>
  </ds:schemaRefs>
</ds:datastoreItem>
</file>

<file path=customXml/itemProps2.xml><?xml version="1.0" encoding="utf-8"?>
<ds:datastoreItem xmlns:ds="http://schemas.openxmlformats.org/officeDocument/2006/customXml" ds:itemID="{8F17A7CC-E660-4C82-8593-C44AC662B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07780-d2fd-4fd2-a804-8580ab9efa79"/>
    <ds:schemaRef ds:uri="5fde5796-0c5c-4a4a-abef-8eb1b697f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03CF2-5BFA-45C9-9652-9C03EE720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B. Galgalo</dc:creator>
  <cp:keywords/>
  <dc:description/>
  <cp:lastModifiedBy>Kasy B. Galgalo</cp:lastModifiedBy>
  <cp:revision>7</cp:revision>
  <dcterms:created xsi:type="dcterms:W3CDTF">2025-12-30T12:06:00Z</dcterms:created>
  <dcterms:modified xsi:type="dcterms:W3CDTF">2025-12-30T12:21:00Z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0x0101005D5BFD33F17F8D48B4E2AC5ADBBEC2B4</vt:lpwstr>
  </property>
  <property fmtid="{D5CDD505-2E9C-101B-9397-08002B2CF9AE}" pid="3" name="MediaServiceImageTags">
    <vt:lpwstr/>
  </property>
</Properties>
</file>