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E849" w14:textId="55D28CEE" w:rsidR="00126644" w:rsidRPr="008910C4" w:rsidRDefault="002710EA" w:rsidP="0078386E">
      <w:pPr>
        <w:pStyle w:val="Overskrift1"/>
        <w:rPr>
          <w:rFonts w:ascii="Verdana" w:hAnsi="Verdana"/>
          <w:b/>
          <w:color w:val="auto"/>
        </w:rPr>
      </w:pPr>
      <w:r w:rsidRPr="008910C4">
        <w:rPr>
          <w:rFonts w:ascii="Verdana" w:hAnsi="Verdana"/>
          <w:b/>
          <w:color w:val="auto"/>
        </w:rPr>
        <w:t xml:space="preserve">SKJEMA FOR </w:t>
      </w:r>
      <w:r w:rsidR="00126644" w:rsidRPr="008910C4">
        <w:rPr>
          <w:rFonts w:ascii="Verdana" w:hAnsi="Verdana"/>
          <w:b/>
          <w:color w:val="auto"/>
        </w:rPr>
        <w:t>VARSLING</w:t>
      </w:r>
    </w:p>
    <w:p w14:paraId="4186240B" w14:textId="77777777" w:rsidR="00126644" w:rsidRPr="00E122A8" w:rsidRDefault="00126644" w:rsidP="00176BB3">
      <w:pPr>
        <w:spacing w:after="0"/>
        <w:rPr>
          <w:rFonts w:ascii="Verdana" w:hAnsi="Verdana" w:cstheme="minorHAnsi"/>
        </w:rPr>
      </w:pPr>
    </w:p>
    <w:p w14:paraId="52218692" w14:textId="09DC33B8" w:rsidR="0027380C" w:rsidRPr="00E122A8" w:rsidRDefault="0027380C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 xml:space="preserve">1. </w:t>
      </w:r>
      <w:r w:rsidR="0013121E" w:rsidRPr="00E122A8">
        <w:rPr>
          <w:rFonts w:ascii="Verdana" w:hAnsi="Verdana" w:cstheme="minorHAnsi"/>
        </w:rPr>
        <w:t>A</w:t>
      </w:r>
      <w:r w:rsidRPr="00E122A8">
        <w:rPr>
          <w:rFonts w:ascii="Verdana" w:hAnsi="Verdana" w:cstheme="minorHAnsi"/>
        </w:rPr>
        <w:t>lle medarbeidere</w:t>
      </w:r>
      <w:r w:rsidR="00E122A8" w:rsidRPr="00E122A8">
        <w:rPr>
          <w:rFonts w:ascii="Verdana" w:hAnsi="Verdana" w:cstheme="minorHAnsi"/>
        </w:rPr>
        <w:t>, medlemmer</w:t>
      </w:r>
      <w:r w:rsidR="00B55219">
        <w:rPr>
          <w:rFonts w:ascii="Verdana" w:hAnsi="Verdana" w:cstheme="minorHAnsi"/>
        </w:rPr>
        <w:t xml:space="preserve"> og </w:t>
      </w:r>
      <w:r w:rsidR="00E122A8" w:rsidRPr="00E122A8">
        <w:rPr>
          <w:rFonts w:ascii="Verdana" w:hAnsi="Verdana" w:cstheme="minorHAnsi"/>
        </w:rPr>
        <w:t>tillitsvalgte</w:t>
      </w:r>
      <w:r w:rsidRPr="00E122A8">
        <w:rPr>
          <w:rFonts w:ascii="Verdana" w:hAnsi="Verdana" w:cstheme="minorHAnsi"/>
        </w:rPr>
        <w:t xml:space="preserve"> </w:t>
      </w:r>
      <w:r w:rsidR="0013121E" w:rsidRPr="00E122A8">
        <w:rPr>
          <w:rFonts w:ascii="Verdana" w:hAnsi="Verdana" w:cstheme="minorHAnsi"/>
        </w:rPr>
        <w:t xml:space="preserve">har rett til </w:t>
      </w:r>
      <w:r w:rsidR="00A032AC" w:rsidRPr="00E122A8">
        <w:rPr>
          <w:rFonts w:ascii="Verdana" w:hAnsi="Verdana" w:cstheme="minorHAnsi"/>
        </w:rPr>
        <w:t xml:space="preserve">å </w:t>
      </w:r>
      <w:r w:rsidRPr="00E122A8">
        <w:rPr>
          <w:rFonts w:ascii="Verdana" w:hAnsi="Verdana" w:cstheme="minorHAnsi"/>
        </w:rPr>
        <w:t>varsle om kritikkverdige forhold.</w:t>
      </w:r>
      <w:r w:rsidR="007E6CB5">
        <w:rPr>
          <w:rFonts w:ascii="Verdana" w:hAnsi="Verdana" w:cstheme="minorHAnsi"/>
        </w:rPr>
        <w:t xml:space="preserve"> Skjemaet kan også benyttes av andre</w:t>
      </w:r>
      <w:r w:rsidR="00644C14">
        <w:rPr>
          <w:rFonts w:ascii="Verdana" w:hAnsi="Verdana" w:cstheme="minorHAnsi"/>
        </w:rPr>
        <w:t xml:space="preserve"> for å varsle om kritikkverdige forhold i </w:t>
      </w:r>
      <w:proofErr w:type="spellStart"/>
      <w:r w:rsidR="00644C14">
        <w:rPr>
          <w:rFonts w:ascii="Verdana" w:hAnsi="Verdana" w:cstheme="minorHAnsi"/>
        </w:rPr>
        <w:t>KrF</w:t>
      </w:r>
      <w:r w:rsidR="00DD573A">
        <w:rPr>
          <w:rFonts w:ascii="Verdana" w:hAnsi="Verdana" w:cstheme="minorHAnsi"/>
        </w:rPr>
        <w:t>.</w:t>
      </w:r>
      <w:proofErr w:type="spellEnd"/>
      <w:r w:rsidR="00DD573A">
        <w:rPr>
          <w:rFonts w:ascii="Verdana" w:hAnsi="Verdana" w:cstheme="minorHAnsi"/>
        </w:rPr>
        <w:t xml:space="preserve"> Der det dreier seg om en bekymringsmelding skal dette presiseres.</w:t>
      </w:r>
    </w:p>
    <w:p w14:paraId="6B34814D" w14:textId="6C831A00" w:rsidR="00EA2D5A" w:rsidRPr="00E122A8" w:rsidRDefault="0027380C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>2. Varslingen skal være forsvarlig</w:t>
      </w:r>
      <w:r w:rsidR="002710EA" w:rsidRPr="00E122A8">
        <w:rPr>
          <w:rFonts w:ascii="Verdana" w:hAnsi="Verdana" w:cstheme="minorHAnsi"/>
        </w:rPr>
        <w:t>,</w:t>
      </w:r>
      <w:r w:rsidR="002C787D" w:rsidRPr="00E122A8">
        <w:rPr>
          <w:rFonts w:ascii="Verdana" w:hAnsi="Verdana" w:cstheme="minorHAnsi"/>
        </w:rPr>
        <w:t xml:space="preserve"> d</w:t>
      </w:r>
      <w:r w:rsidR="002F2ED4">
        <w:rPr>
          <w:rFonts w:ascii="Verdana" w:hAnsi="Verdana" w:cstheme="minorHAnsi"/>
        </w:rPr>
        <w:t>et vil si</w:t>
      </w:r>
      <w:r w:rsidR="002C787D" w:rsidRPr="00E122A8">
        <w:rPr>
          <w:rFonts w:ascii="Verdana" w:hAnsi="Verdana" w:cstheme="minorHAnsi"/>
        </w:rPr>
        <w:t xml:space="preserve"> det skal være saklig grunnlag.</w:t>
      </w:r>
    </w:p>
    <w:p w14:paraId="58516740" w14:textId="3A9422A5" w:rsidR="00EA2D5A" w:rsidRPr="00E122A8" w:rsidRDefault="00EA2D5A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>3. Varsling via dette skjemaet er forsvarlig</w:t>
      </w:r>
      <w:r w:rsidR="003C6419" w:rsidRPr="00E122A8">
        <w:rPr>
          <w:rFonts w:ascii="Verdana" w:hAnsi="Verdana" w:cstheme="minorHAnsi"/>
        </w:rPr>
        <w:t xml:space="preserve"> og skal ikke medføre gjengjeldelse.</w:t>
      </w:r>
    </w:p>
    <w:p w14:paraId="51C2B7AE" w14:textId="7233FF93" w:rsidR="00EA2D5A" w:rsidRPr="00E122A8" w:rsidRDefault="003C6419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>4</w:t>
      </w:r>
      <w:r w:rsidR="00B420C6" w:rsidRPr="00E122A8">
        <w:rPr>
          <w:rFonts w:ascii="Verdana" w:hAnsi="Verdana" w:cstheme="minorHAnsi"/>
        </w:rPr>
        <w:t xml:space="preserve">. </w:t>
      </w:r>
      <w:r w:rsidR="00EA2D5A" w:rsidRPr="00E122A8">
        <w:rPr>
          <w:rFonts w:ascii="Verdana" w:hAnsi="Verdana" w:cstheme="minorHAnsi"/>
        </w:rPr>
        <w:t xml:space="preserve">Dette varselet </w:t>
      </w:r>
      <w:r w:rsidR="000C387E" w:rsidRPr="00E122A8">
        <w:rPr>
          <w:rFonts w:ascii="Verdana" w:hAnsi="Verdana" w:cstheme="minorHAnsi"/>
        </w:rPr>
        <w:t>skal</w:t>
      </w:r>
      <w:r w:rsidR="00EA2D5A" w:rsidRPr="00E122A8">
        <w:rPr>
          <w:rFonts w:ascii="Verdana" w:hAnsi="Verdana" w:cstheme="minorHAnsi"/>
        </w:rPr>
        <w:t xml:space="preserve"> leveres nærmeste overordnet leder eller tillitsvalgt/verneombud.</w:t>
      </w:r>
    </w:p>
    <w:p w14:paraId="61106BCB" w14:textId="10F0AA5C" w:rsidR="00EA2D5A" w:rsidRPr="00E122A8" w:rsidRDefault="00B420C6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>5</w:t>
      </w:r>
      <w:r w:rsidR="00EA2D5A" w:rsidRPr="00E122A8">
        <w:rPr>
          <w:rFonts w:ascii="Verdana" w:hAnsi="Verdana" w:cstheme="minorHAnsi"/>
        </w:rPr>
        <w:t xml:space="preserve">. </w:t>
      </w:r>
      <w:r w:rsidR="00E122A8" w:rsidRPr="00E122A8">
        <w:rPr>
          <w:rFonts w:ascii="Verdana" w:hAnsi="Verdana" w:cstheme="minorHAnsi"/>
        </w:rPr>
        <w:t>Det er ønskelig</w:t>
      </w:r>
      <w:r w:rsidR="00EA2D5A" w:rsidRPr="00E122A8">
        <w:rPr>
          <w:rFonts w:ascii="Verdana" w:hAnsi="Verdana" w:cstheme="minorHAnsi"/>
        </w:rPr>
        <w:t xml:space="preserve"> at varselet underskrives med navn. Da kan ytterligere opplysninger fra varsler</w:t>
      </w:r>
      <w:r w:rsidR="00E122A8" w:rsidRPr="00E122A8">
        <w:rPr>
          <w:rFonts w:ascii="Verdana" w:hAnsi="Verdana" w:cstheme="minorHAnsi"/>
        </w:rPr>
        <w:t xml:space="preserve"> innhentes</w:t>
      </w:r>
      <w:r w:rsidR="00EA2D5A" w:rsidRPr="00E122A8">
        <w:rPr>
          <w:rFonts w:ascii="Verdana" w:hAnsi="Verdana" w:cstheme="minorHAnsi"/>
        </w:rPr>
        <w:t xml:space="preserve"> og tilbakemelding til varsleren </w:t>
      </w:r>
      <w:r w:rsidR="00E122A8" w:rsidRPr="00E122A8">
        <w:rPr>
          <w:rFonts w:ascii="Verdana" w:hAnsi="Verdana" w:cstheme="minorHAnsi"/>
        </w:rPr>
        <w:t xml:space="preserve">gis </w:t>
      </w:r>
      <w:r w:rsidR="00EA2D5A" w:rsidRPr="00E122A8">
        <w:rPr>
          <w:rFonts w:ascii="Verdana" w:hAnsi="Verdana" w:cstheme="minorHAnsi"/>
        </w:rPr>
        <w:t>om</w:t>
      </w:r>
      <w:r w:rsidR="00E122A8" w:rsidRPr="00E122A8">
        <w:rPr>
          <w:rFonts w:ascii="Verdana" w:hAnsi="Verdana" w:cstheme="minorHAnsi"/>
        </w:rPr>
        <w:t xml:space="preserve"> </w:t>
      </w:r>
      <w:r w:rsidR="00EA2D5A" w:rsidRPr="00E122A8">
        <w:rPr>
          <w:rFonts w:ascii="Verdana" w:hAnsi="Verdana" w:cstheme="minorHAnsi"/>
        </w:rPr>
        <w:t>hva som gjøres med forholdet. Du kan likevel velge å varsle anonymt.</w:t>
      </w:r>
    </w:p>
    <w:p w14:paraId="4E043405" w14:textId="53FA1C48" w:rsidR="00EA2D5A" w:rsidRPr="00E122A8" w:rsidRDefault="00B420C6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>6.</w:t>
      </w:r>
      <w:r w:rsidR="00EA2D5A" w:rsidRPr="00E122A8">
        <w:rPr>
          <w:rFonts w:ascii="Verdana" w:hAnsi="Verdana" w:cstheme="minorHAnsi"/>
        </w:rPr>
        <w:t xml:space="preserve"> Du vil få tilbakemelding </w:t>
      </w:r>
      <w:r w:rsidRPr="00E122A8">
        <w:rPr>
          <w:rFonts w:ascii="Verdana" w:hAnsi="Verdana" w:cstheme="minorHAnsi"/>
        </w:rPr>
        <w:t>snarest mulig</w:t>
      </w:r>
      <w:r w:rsidR="008D6EB8" w:rsidRPr="00E122A8">
        <w:rPr>
          <w:rFonts w:ascii="Verdana" w:hAnsi="Verdana" w:cstheme="minorHAnsi"/>
        </w:rPr>
        <w:t xml:space="preserve">, og senest innen en uke </w:t>
      </w:r>
      <w:r w:rsidR="00EA2D5A" w:rsidRPr="00E122A8">
        <w:rPr>
          <w:rFonts w:ascii="Verdana" w:hAnsi="Verdana" w:cstheme="minorHAnsi"/>
        </w:rPr>
        <w:t>om hva som skjer med saken du har varslet om.</w:t>
      </w:r>
    </w:p>
    <w:p w14:paraId="0DDE7D8A" w14:textId="77777777" w:rsidR="001934C5" w:rsidRPr="00E122A8" w:rsidRDefault="001934C5" w:rsidP="00176BB3">
      <w:pPr>
        <w:spacing w:after="0"/>
        <w:rPr>
          <w:rFonts w:ascii="Verdana" w:hAnsi="Verdana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C35" w:rsidRPr="00E122A8" w14:paraId="584DD2AC" w14:textId="77777777" w:rsidTr="00232CC5">
        <w:trPr>
          <w:trHeight w:val="3466"/>
        </w:trPr>
        <w:tc>
          <w:tcPr>
            <w:tcW w:w="9062" w:type="dxa"/>
          </w:tcPr>
          <w:p w14:paraId="124C8587" w14:textId="77777777" w:rsidR="00616C35" w:rsidRPr="00E122A8" w:rsidRDefault="00616C35" w:rsidP="00616C35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Jeg ønsker å varsle om følgende kritikkverdige forhold:</w:t>
            </w:r>
          </w:p>
          <w:p w14:paraId="1CAB3A20" w14:textId="77777777" w:rsidR="00616C35" w:rsidRPr="00E122A8" w:rsidRDefault="00616C35" w:rsidP="00176BB3">
            <w:pPr>
              <w:rPr>
                <w:rFonts w:ascii="Verdana" w:hAnsi="Verdana" w:cstheme="minorHAnsi"/>
              </w:rPr>
            </w:pPr>
          </w:p>
          <w:p w14:paraId="6FE1AC4C" w14:textId="77777777" w:rsidR="00616C35" w:rsidRPr="00E122A8" w:rsidRDefault="00616C35" w:rsidP="00176BB3">
            <w:pPr>
              <w:rPr>
                <w:rFonts w:ascii="Verdana" w:hAnsi="Verdana" w:cstheme="minorHAnsi"/>
              </w:rPr>
            </w:pPr>
          </w:p>
          <w:p w14:paraId="3F9BD52C" w14:textId="77777777" w:rsidR="00616C35" w:rsidRPr="00E122A8" w:rsidRDefault="00616C35" w:rsidP="00176BB3">
            <w:pPr>
              <w:rPr>
                <w:rFonts w:ascii="Verdana" w:hAnsi="Verdana" w:cstheme="minorHAnsi"/>
              </w:rPr>
            </w:pPr>
          </w:p>
        </w:tc>
      </w:tr>
      <w:tr w:rsidR="00616C35" w:rsidRPr="00E122A8" w14:paraId="11D8909C" w14:textId="77777777" w:rsidTr="00333C72">
        <w:trPr>
          <w:trHeight w:val="1979"/>
        </w:trPr>
        <w:tc>
          <w:tcPr>
            <w:tcW w:w="9062" w:type="dxa"/>
          </w:tcPr>
          <w:p w14:paraId="3C97FA95" w14:textId="77777777" w:rsidR="00616C35" w:rsidRPr="00E122A8" w:rsidRDefault="00616C35" w:rsidP="00616C35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Jeg mener følgende bør gjøres (dersom varsler ønsker å komme med forslag):</w:t>
            </w:r>
          </w:p>
          <w:p w14:paraId="2D7507C3" w14:textId="77777777" w:rsidR="00616C35" w:rsidRPr="00E122A8" w:rsidRDefault="00616C35" w:rsidP="00616C35">
            <w:pPr>
              <w:rPr>
                <w:rFonts w:ascii="Verdana" w:hAnsi="Verdana" w:cstheme="minorHAnsi"/>
              </w:rPr>
            </w:pPr>
          </w:p>
          <w:p w14:paraId="7DB79150" w14:textId="77777777" w:rsidR="00616C35" w:rsidRPr="00E122A8" w:rsidRDefault="00616C35" w:rsidP="00616C35">
            <w:pPr>
              <w:rPr>
                <w:rFonts w:ascii="Verdana" w:hAnsi="Verdana" w:cstheme="minorHAnsi"/>
              </w:rPr>
            </w:pPr>
          </w:p>
          <w:p w14:paraId="064EA33A" w14:textId="77777777" w:rsidR="00616C35" w:rsidRPr="00E122A8" w:rsidRDefault="00616C35" w:rsidP="00176BB3">
            <w:pPr>
              <w:rPr>
                <w:rFonts w:ascii="Verdana" w:hAnsi="Verdana" w:cstheme="minorHAnsi"/>
              </w:rPr>
            </w:pPr>
          </w:p>
        </w:tc>
      </w:tr>
    </w:tbl>
    <w:p w14:paraId="6885CC1F" w14:textId="77777777" w:rsidR="00176BB3" w:rsidRPr="00E122A8" w:rsidRDefault="00176BB3" w:rsidP="00176BB3">
      <w:pPr>
        <w:spacing w:after="0"/>
        <w:rPr>
          <w:rFonts w:ascii="Verdana" w:hAnsi="Verdana" w:cstheme="minorHAnsi"/>
        </w:rPr>
      </w:pPr>
    </w:p>
    <w:p w14:paraId="0BC48532" w14:textId="1205FB24" w:rsidR="00693665" w:rsidRPr="00E122A8" w:rsidRDefault="00EA2D5A" w:rsidP="00176BB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 xml:space="preserve">Varslet av: ____________________ Dato: _________ </w:t>
      </w:r>
      <w:r w:rsidR="00176BB3" w:rsidRPr="00E122A8">
        <w:rPr>
          <w:rFonts w:ascii="Verdana" w:hAnsi="Verdana" w:cstheme="minorHAnsi"/>
        </w:rPr>
        <w:t>O</w:t>
      </w:r>
      <w:r w:rsidRPr="00E122A8">
        <w:rPr>
          <w:rFonts w:ascii="Verdana" w:hAnsi="Verdana" w:cstheme="minorHAnsi"/>
        </w:rPr>
        <w:t xml:space="preserve"> Jeg ønsker å være anonym.</w:t>
      </w:r>
    </w:p>
    <w:p w14:paraId="0B66C0C6" w14:textId="0879D54C" w:rsidR="001934C5" w:rsidRPr="0048173C" w:rsidRDefault="00E122A8" w:rsidP="001934C5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i/>
          <w:lang w:eastAsia="nb-NO"/>
        </w:rPr>
      </w:pPr>
      <w:proofErr w:type="spellStart"/>
      <w:r w:rsidRPr="0048173C">
        <w:rPr>
          <w:rFonts w:ascii="Verdana" w:eastAsia="Times New Roman" w:hAnsi="Verdana" w:cstheme="minorHAnsi"/>
          <w:i/>
          <w:lang w:eastAsia="nb-NO"/>
        </w:rPr>
        <w:t>Ihht</w:t>
      </w:r>
      <w:proofErr w:type="spellEnd"/>
      <w:r w:rsidRPr="0048173C">
        <w:rPr>
          <w:rFonts w:ascii="Verdana" w:eastAsia="Times New Roman" w:hAnsi="Verdana" w:cstheme="minorHAnsi"/>
          <w:i/>
          <w:lang w:eastAsia="nb-NO"/>
        </w:rPr>
        <w:t xml:space="preserve"> arbeidsmiljølovens retningslinjer bør en</w:t>
      </w:r>
      <w:r w:rsidR="001934C5" w:rsidRPr="0048173C">
        <w:rPr>
          <w:rFonts w:ascii="Verdana" w:eastAsia="Times New Roman" w:hAnsi="Verdana" w:cstheme="minorHAnsi"/>
          <w:i/>
          <w:lang w:eastAsia="nb-NO"/>
        </w:rPr>
        <w:t xml:space="preserve"> spørre seg selv:</w:t>
      </w:r>
    </w:p>
    <w:p w14:paraId="7FFE2BB1" w14:textId="77777777" w:rsidR="001934C5" w:rsidRPr="0048173C" w:rsidRDefault="001934C5" w:rsidP="0019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i/>
          <w:lang w:eastAsia="nb-NO"/>
        </w:rPr>
      </w:pPr>
      <w:r w:rsidRPr="0048173C">
        <w:rPr>
          <w:rFonts w:ascii="Verdana" w:eastAsia="Times New Roman" w:hAnsi="Verdana" w:cstheme="minorHAnsi"/>
          <w:i/>
          <w:lang w:eastAsia="nb-NO"/>
        </w:rPr>
        <w:t>Har jeg grunnlag for kritikken?</w:t>
      </w:r>
    </w:p>
    <w:p w14:paraId="54DF153E" w14:textId="77777777" w:rsidR="001934C5" w:rsidRPr="0048173C" w:rsidRDefault="001934C5" w:rsidP="0019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i/>
          <w:lang w:eastAsia="nb-NO"/>
        </w:rPr>
      </w:pPr>
      <w:r w:rsidRPr="0048173C">
        <w:rPr>
          <w:rFonts w:ascii="Verdana" w:eastAsia="Times New Roman" w:hAnsi="Verdana" w:cstheme="minorHAnsi"/>
          <w:i/>
          <w:lang w:eastAsia="nb-NO"/>
        </w:rPr>
        <w:t>Hvordan bør jeg gå frem?</w:t>
      </w:r>
    </w:p>
    <w:p w14:paraId="3E4E39A0" w14:textId="3BEAA889" w:rsidR="001934C5" w:rsidRPr="0048173C" w:rsidRDefault="001934C5" w:rsidP="00193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i/>
          <w:lang w:eastAsia="nb-NO"/>
        </w:rPr>
      </w:pPr>
      <w:r w:rsidRPr="0048173C">
        <w:rPr>
          <w:rFonts w:ascii="Verdana" w:eastAsia="Times New Roman" w:hAnsi="Verdana" w:cstheme="minorHAnsi"/>
          <w:i/>
          <w:lang w:eastAsia="nb-NO"/>
        </w:rPr>
        <w:t>Hvem bør jeg si fra til?</w:t>
      </w:r>
    </w:p>
    <w:p w14:paraId="14B46DB6" w14:textId="065E7694" w:rsidR="001934C5" w:rsidRPr="006147B4" w:rsidRDefault="001934C5" w:rsidP="001934C5">
      <w:pPr>
        <w:rPr>
          <w:rFonts w:ascii="Verdana" w:hAnsi="Verdana" w:cstheme="minorHAnsi"/>
          <w:i/>
        </w:rPr>
      </w:pPr>
      <w:r w:rsidRPr="0048173C">
        <w:rPr>
          <w:rFonts w:ascii="Verdana" w:hAnsi="Verdana" w:cstheme="minorHAnsi"/>
          <w:i/>
        </w:rPr>
        <w:t>Behandlingen er konfidensiell, d</w:t>
      </w:r>
      <w:r w:rsidR="002F2ED4">
        <w:rPr>
          <w:rFonts w:ascii="Verdana" w:hAnsi="Verdana" w:cstheme="minorHAnsi"/>
          <w:i/>
        </w:rPr>
        <w:t>et vil si</w:t>
      </w:r>
      <w:r w:rsidRPr="0048173C">
        <w:rPr>
          <w:rFonts w:ascii="Verdana" w:hAnsi="Verdana" w:cstheme="minorHAnsi"/>
          <w:i/>
        </w:rPr>
        <w:t xml:space="preserve"> skjer ikke elektronisk på åpne områder eller </w:t>
      </w:r>
      <w:r w:rsidR="009E7D2C" w:rsidRPr="0048173C">
        <w:rPr>
          <w:rFonts w:ascii="Verdana" w:hAnsi="Verdana" w:cstheme="minorHAnsi"/>
          <w:i/>
        </w:rPr>
        <w:t xml:space="preserve">via </w:t>
      </w:r>
      <w:r w:rsidRPr="0048173C">
        <w:rPr>
          <w:rFonts w:ascii="Verdana" w:hAnsi="Verdana" w:cstheme="minorHAnsi"/>
          <w:i/>
        </w:rPr>
        <w:t>mail.</w:t>
      </w:r>
      <w:bookmarkStart w:id="0" w:name="_GoBack"/>
      <w:bookmarkEnd w:id="0"/>
    </w:p>
    <w:sectPr w:rsidR="001934C5" w:rsidRPr="0061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3160" w14:textId="77777777" w:rsidR="008F2B75" w:rsidRDefault="008F2B75" w:rsidP="00E122A8">
      <w:pPr>
        <w:spacing w:after="0" w:line="240" w:lineRule="auto"/>
      </w:pPr>
      <w:r>
        <w:separator/>
      </w:r>
    </w:p>
  </w:endnote>
  <w:endnote w:type="continuationSeparator" w:id="0">
    <w:p w14:paraId="7ADC3757" w14:textId="77777777" w:rsidR="008F2B75" w:rsidRDefault="008F2B75" w:rsidP="00E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1B36" w14:textId="77777777" w:rsidR="008F2B75" w:rsidRDefault="008F2B75" w:rsidP="00E122A8">
      <w:pPr>
        <w:spacing w:after="0" w:line="240" w:lineRule="auto"/>
      </w:pPr>
      <w:r>
        <w:separator/>
      </w:r>
    </w:p>
  </w:footnote>
  <w:footnote w:type="continuationSeparator" w:id="0">
    <w:p w14:paraId="3BD7AB6B" w14:textId="77777777" w:rsidR="008F2B75" w:rsidRDefault="008F2B75" w:rsidP="00E1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206"/>
    <w:multiLevelType w:val="hybridMultilevel"/>
    <w:tmpl w:val="65C6B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5F6"/>
    <w:multiLevelType w:val="hybridMultilevel"/>
    <w:tmpl w:val="43E2CBFC"/>
    <w:lvl w:ilvl="0" w:tplc="76681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24C2"/>
    <w:multiLevelType w:val="multilevel"/>
    <w:tmpl w:val="E26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9373F"/>
    <w:multiLevelType w:val="hybridMultilevel"/>
    <w:tmpl w:val="1402F6F4"/>
    <w:lvl w:ilvl="0" w:tplc="3A1465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0DCF"/>
    <w:multiLevelType w:val="multilevel"/>
    <w:tmpl w:val="DBE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1"/>
    <w:rsid w:val="00012CF9"/>
    <w:rsid w:val="00071C8F"/>
    <w:rsid w:val="000A4340"/>
    <w:rsid w:val="000C387E"/>
    <w:rsid w:val="000E459B"/>
    <w:rsid w:val="000F6014"/>
    <w:rsid w:val="00126644"/>
    <w:rsid w:val="0013121E"/>
    <w:rsid w:val="001411FA"/>
    <w:rsid w:val="001459A7"/>
    <w:rsid w:val="00176BB3"/>
    <w:rsid w:val="0018082B"/>
    <w:rsid w:val="00181247"/>
    <w:rsid w:val="00187957"/>
    <w:rsid w:val="001934C5"/>
    <w:rsid w:val="00220882"/>
    <w:rsid w:val="00231A17"/>
    <w:rsid w:val="00232CC5"/>
    <w:rsid w:val="002710EA"/>
    <w:rsid w:val="0027380C"/>
    <w:rsid w:val="002803B3"/>
    <w:rsid w:val="00291B8D"/>
    <w:rsid w:val="0029221A"/>
    <w:rsid w:val="002A2BDD"/>
    <w:rsid w:val="002B797E"/>
    <w:rsid w:val="002C1331"/>
    <w:rsid w:val="002C787D"/>
    <w:rsid w:val="002E1292"/>
    <w:rsid w:val="002F2ED4"/>
    <w:rsid w:val="002F38F9"/>
    <w:rsid w:val="00313248"/>
    <w:rsid w:val="00317286"/>
    <w:rsid w:val="00321AF9"/>
    <w:rsid w:val="0032275B"/>
    <w:rsid w:val="00333C72"/>
    <w:rsid w:val="00366CA8"/>
    <w:rsid w:val="003671AA"/>
    <w:rsid w:val="00371242"/>
    <w:rsid w:val="0037203D"/>
    <w:rsid w:val="003820FD"/>
    <w:rsid w:val="00396435"/>
    <w:rsid w:val="003974A3"/>
    <w:rsid w:val="003C6419"/>
    <w:rsid w:val="003D7F2E"/>
    <w:rsid w:val="003F2C8A"/>
    <w:rsid w:val="00401738"/>
    <w:rsid w:val="00443BF9"/>
    <w:rsid w:val="0045457C"/>
    <w:rsid w:val="004555F4"/>
    <w:rsid w:val="004715B5"/>
    <w:rsid w:val="00472434"/>
    <w:rsid w:val="00476E9B"/>
    <w:rsid w:val="0048173C"/>
    <w:rsid w:val="00492BAE"/>
    <w:rsid w:val="004A2CDD"/>
    <w:rsid w:val="004C65AE"/>
    <w:rsid w:val="004E05AD"/>
    <w:rsid w:val="00500547"/>
    <w:rsid w:val="0054327B"/>
    <w:rsid w:val="00545726"/>
    <w:rsid w:val="00546F9B"/>
    <w:rsid w:val="00553A3D"/>
    <w:rsid w:val="00573927"/>
    <w:rsid w:val="0057664D"/>
    <w:rsid w:val="0058628D"/>
    <w:rsid w:val="00592152"/>
    <w:rsid w:val="005C0E42"/>
    <w:rsid w:val="005D7E5A"/>
    <w:rsid w:val="005E6F17"/>
    <w:rsid w:val="005F2213"/>
    <w:rsid w:val="0061161A"/>
    <w:rsid w:val="0061203E"/>
    <w:rsid w:val="006147B4"/>
    <w:rsid w:val="00616C35"/>
    <w:rsid w:val="00644C14"/>
    <w:rsid w:val="006537A2"/>
    <w:rsid w:val="00693665"/>
    <w:rsid w:val="00697182"/>
    <w:rsid w:val="006A0DD5"/>
    <w:rsid w:val="006A26E2"/>
    <w:rsid w:val="006A74C8"/>
    <w:rsid w:val="006B3A60"/>
    <w:rsid w:val="006B7968"/>
    <w:rsid w:val="006D2004"/>
    <w:rsid w:val="006D292E"/>
    <w:rsid w:val="006E577C"/>
    <w:rsid w:val="006E7437"/>
    <w:rsid w:val="006F2B22"/>
    <w:rsid w:val="006F639F"/>
    <w:rsid w:val="00702C30"/>
    <w:rsid w:val="007065E2"/>
    <w:rsid w:val="0071141A"/>
    <w:rsid w:val="00752014"/>
    <w:rsid w:val="0078386E"/>
    <w:rsid w:val="007B21AE"/>
    <w:rsid w:val="007E6CB5"/>
    <w:rsid w:val="007F049A"/>
    <w:rsid w:val="007F5027"/>
    <w:rsid w:val="008261D2"/>
    <w:rsid w:val="008276E3"/>
    <w:rsid w:val="008561BA"/>
    <w:rsid w:val="00860132"/>
    <w:rsid w:val="00867A01"/>
    <w:rsid w:val="00872D7F"/>
    <w:rsid w:val="00875028"/>
    <w:rsid w:val="008910C4"/>
    <w:rsid w:val="008912B3"/>
    <w:rsid w:val="008A27D5"/>
    <w:rsid w:val="008A3703"/>
    <w:rsid w:val="008A43A7"/>
    <w:rsid w:val="008D6EB8"/>
    <w:rsid w:val="008E025B"/>
    <w:rsid w:val="008F0A98"/>
    <w:rsid w:val="008F216F"/>
    <w:rsid w:val="008F2B75"/>
    <w:rsid w:val="008F3EFC"/>
    <w:rsid w:val="00923C0D"/>
    <w:rsid w:val="00934146"/>
    <w:rsid w:val="00945C0E"/>
    <w:rsid w:val="0095799E"/>
    <w:rsid w:val="009974E6"/>
    <w:rsid w:val="009A3C5D"/>
    <w:rsid w:val="009B4A9C"/>
    <w:rsid w:val="009C480A"/>
    <w:rsid w:val="009C7F68"/>
    <w:rsid w:val="009D10BE"/>
    <w:rsid w:val="009E7D2C"/>
    <w:rsid w:val="009F73A2"/>
    <w:rsid w:val="00A00240"/>
    <w:rsid w:val="00A032AC"/>
    <w:rsid w:val="00A051EC"/>
    <w:rsid w:val="00A36355"/>
    <w:rsid w:val="00A50F4E"/>
    <w:rsid w:val="00A75C59"/>
    <w:rsid w:val="00A84057"/>
    <w:rsid w:val="00AB4471"/>
    <w:rsid w:val="00AB7DB4"/>
    <w:rsid w:val="00AC2DA6"/>
    <w:rsid w:val="00AC434A"/>
    <w:rsid w:val="00AC64D7"/>
    <w:rsid w:val="00AE4D21"/>
    <w:rsid w:val="00B00F0C"/>
    <w:rsid w:val="00B1538A"/>
    <w:rsid w:val="00B420C6"/>
    <w:rsid w:val="00B55219"/>
    <w:rsid w:val="00B70C08"/>
    <w:rsid w:val="00B7177D"/>
    <w:rsid w:val="00B932BE"/>
    <w:rsid w:val="00BA58BF"/>
    <w:rsid w:val="00C04EB8"/>
    <w:rsid w:val="00C07400"/>
    <w:rsid w:val="00C11967"/>
    <w:rsid w:val="00C178BF"/>
    <w:rsid w:val="00C45D90"/>
    <w:rsid w:val="00C47C76"/>
    <w:rsid w:val="00C87A7D"/>
    <w:rsid w:val="00CB72B3"/>
    <w:rsid w:val="00CE4E69"/>
    <w:rsid w:val="00D74C0F"/>
    <w:rsid w:val="00D85F2E"/>
    <w:rsid w:val="00DB064E"/>
    <w:rsid w:val="00DB4092"/>
    <w:rsid w:val="00DB77EF"/>
    <w:rsid w:val="00DC25F3"/>
    <w:rsid w:val="00DD2999"/>
    <w:rsid w:val="00DD573A"/>
    <w:rsid w:val="00DE03AC"/>
    <w:rsid w:val="00DE6D79"/>
    <w:rsid w:val="00DF329F"/>
    <w:rsid w:val="00DF4135"/>
    <w:rsid w:val="00E0563C"/>
    <w:rsid w:val="00E10F84"/>
    <w:rsid w:val="00E122A8"/>
    <w:rsid w:val="00E20190"/>
    <w:rsid w:val="00E40515"/>
    <w:rsid w:val="00E4793D"/>
    <w:rsid w:val="00E612C1"/>
    <w:rsid w:val="00E91895"/>
    <w:rsid w:val="00E93B58"/>
    <w:rsid w:val="00E94D96"/>
    <w:rsid w:val="00EA2D5A"/>
    <w:rsid w:val="00EC2C22"/>
    <w:rsid w:val="00ED5A88"/>
    <w:rsid w:val="00EF4DF5"/>
    <w:rsid w:val="00EF5BB7"/>
    <w:rsid w:val="00F15371"/>
    <w:rsid w:val="00F25039"/>
    <w:rsid w:val="00F25426"/>
    <w:rsid w:val="00F44162"/>
    <w:rsid w:val="00F52835"/>
    <w:rsid w:val="00F66E4C"/>
    <w:rsid w:val="00F704A8"/>
    <w:rsid w:val="00F73BA5"/>
    <w:rsid w:val="00F81805"/>
    <w:rsid w:val="00F916A7"/>
    <w:rsid w:val="00F9579E"/>
    <w:rsid w:val="00FA468E"/>
    <w:rsid w:val="00FD217A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8F3E"/>
  <w15:chartTrackingRefBased/>
  <w15:docId w15:val="{AB147A4B-9DCD-4C30-92CC-5A177FC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D2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F4D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59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and-images">
    <w:name w:val="paragraph-and-images"/>
    <w:basedOn w:val="Normal"/>
    <w:rsid w:val="006F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6F2B22"/>
  </w:style>
  <w:style w:type="paragraph" w:customStyle="1" w:styleId="Default">
    <w:name w:val="Default"/>
    <w:rsid w:val="00145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3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122A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22A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122A8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11" ma:contentTypeDescription="Opprett et nytt dokument." ma:contentTypeScope="" ma:versionID="0d525aef203d4da0704c9c39fee9d1cd">
  <xsd:schema xmlns:xsd="http://www.w3.org/2001/XMLSchema" xmlns:xs="http://www.w3.org/2001/XMLSchema" xmlns:p="http://schemas.microsoft.com/office/2006/metadata/properties" xmlns:ns2="48a05bed-0545-430c-8db2-6dfe52da0336" xmlns:ns3="f3a9727a-cd0a-442c-bdd0-3deef3803081" targetNamespace="http://schemas.microsoft.com/office/2006/metadata/properties" ma:root="true" ma:fieldsID="6892013fbaca37d3a87a13d78afc6ccc" ns2:_="" ns3:_="">
    <xsd:import namespace="48a05bed-0545-430c-8db2-6dfe52da0336"/>
    <xsd:import namespace="f3a9727a-cd0a-442c-bdd0-3deef38030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9727a-cd0a-442c-bdd0-3deef3803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8EE9-0098-456A-931C-253DF314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f3a9727a-cd0a-442c-bdd0-3deef3803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47A13-42C7-42E5-B322-DB7477250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F0F27-0380-4235-A30E-01FB7B247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CC141-5CAB-4EE3-93AE-D7E9471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Hofstad</dc:creator>
  <cp:keywords/>
  <dc:description/>
  <cp:lastModifiedBy>Mona Høvset</cp:lastModifiedBy>
  <cp:revision>2</cp:revision>
  <cp:lastPrinted>2018-01-26T08:32:00Z</cp:lastPrinted>
  <dcterms:created xsi:type="dcterms:W3CDTF">2018-05-15T11:40:00Z</dcterms:created>
  <dcterms:modified xsi:type="dcterms:W3CDTF">2018-05-15T11:40:00Z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